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A51" w:rsidP="009C056B" w:rsidRDefault="00DF3A51" w14:paraId="6A1D12E1" w14:textId="77777777">
      <w:pPr>
        <w:spacing w:after="0" w:line="240" w:lineRule="auto"/>
        <w:ind w:right="51"/>
        <w:jc w:val="center"/>
        <w:rPr>
          <w:rFonts w:ascii="Ink Free" w:hAnsi="Ink Free"/>
          <w:b/>
          <w:bCs/>
          <w:sz w:val="32"/>
          <w:szCs w:val="32"/>
        </w:rPr>
      </w:pPr>
    </w:p>
    <w:p w:rsidRPr="00CC06DD" w:rsidR="00823325" w:rsidP="009C056B" w:rsidRDefault="009B7CCE" w14:paraId="4F50FB00" w14:textId="4381EAE4">
      <w:pPr>
        <w:spacing w:after="0" w:line="240" w:lineRule="auto"/>
        <w:ind w:right="51"/>
        <w:jc w:val="center"/>
        <w:rPr>
          <w:rFonts w:ascii="Ink Free" w:hAnsi="Ink Free"/>
          <w:b/>
          <w:bCs/>
          <w:sz w:val="32"/>
          <w:szCs w:val="32"/>
        </w:rPr>
      </w:pPr>
      <w:r w:rsidRPr="00CC06DD">
        <w:rPr>
          <w:rFonts w:ascii="Ink Free" w:hAnsi="Ink Free"/>
          <w:b/>
          <w:bCs/>
          <w:sz w:val="32"/>
          <w:szCs w:val="32"/>
        </w:rPr>
        <w:t>Cueillette d’informations : services professionnels et besoins de votre enfant</w:t>
      </w:r>
    </w:p>
    <w:p w:rsidRPr="0089082D" w:rsidR="00823325" w:rsidP="00A836BC" w:rsidRDefault="00823325" w14:paraId="2E929384" w14:textId="77777777">
      <w:pPr>
        <w:spacing w:after="0" w:line="240" w:lineRule="auto"/>
        <w:ind w:right="284"/>
        <w:jc w:val="both"/>
        <w:rPr>
          <w:rFonts w:ascii="Century Gothic" w:hAnsi="Century Gothic"/>
          <w:sz w:val="16"/>
          <w:szCs w:val="16"/>
        </w:rPr>
      </w:pPr>
    </w:p>
    <w:p w:rsidRPr="00242148" w:rsidR="00652FA5" w:rsidP="00A836BC" w:rsidRDefault="00652FA5" w14:paraId="740A92BA" w14:textId="77777777">
      <w:pPr>
        <w:spacing w:after="0" w:line="240" w:lineRule="auto"/>
        <w:ind w:right="284"/>
        <w:jc w:val="both"/>
        <w:rPr>
          <w:rFonts w:ascii="Franklin Gothic Book" w:hAnsi="Franklin Gothic Book"/>
        </w:rPr>
      </w:pPr>
      <w:r w:rsidRPr="00242148">
        <w:rPr>
          <w:rFonts w:ascii="Franklin Gothic Book" w:hAnsi="Franklin Gothic Book"/>
        </w:rPr>
        <w:t xml:space="preserve">Chers parents, </w:t>
      </w:r>
    </w:p>
    <w:p w:rsidRPr="00242148" w:rsidR="00823325" w:rsidP="00A836BC" w:rsidRDefault="00652FA5" w14:paraId="4C412EF4" w14:textId="3A05E38D">
      <w:pPr>
        <w:spacing w:after="0" w:line="276" w:lineRule="auto"/>
        <w:ind w:right="284"/>
        <w:jc w:val="both"/>
        <w:rPr>
          <w:rFonts w:ascii="Franklin Gothic Book" w:hAnsi="Franklin Gothic Book" w:eastAsia="Times New Roman" w:cs="Times New Roman"/>
          <w:color w:val="000000"/>
          <w:lang w:eastAsia="fr-CA"/>
        </w:rPr>
      </w:pPr>
      <w:r w:rsidRPr="00242148">
        <w:rPr>
          <w:rFonts w:ascii="Franklin Gothic Book" w:hAnsi="Franklin Gothic Book" w:eastAsia="Times New Roman" w:cs="Times New Roman"/>
          <w:color w:val="000000"/>
          <w:lang w:eastAsia="fr-CA"/>
        </w:rPr>
        <w:t>A</w:t>
      </w:r>
      <w:r w:rsidRPr="00242148" w:rsidR="00823325">
        <w:rPr>
          <w:rFonts w:ascii="Franklin Gothic Book" w:hAnsi="Franklin Gothic Book" w:eastAsia="Times New Roman" w:cs="Times New Roman"/>
          <w:color w:val="000000"/>
          <w:lang w:eastAsia="fr-CA"/>
        </w:rPr>
        <w:t xml:space="preserve">fin d’assurer une approche adaptée aux besoins des nouveaux élèves de maternelle et dans le but de porter une attention particulière à votre enfant, nous vous proposons de </w:t>
      </w:r>
      <w:r w:rsidRPr="00C54962" w:rsidR="00823325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remplir </w:t>
      </w:r>
      <w:r w:rsidRPr="00C54962" w:rsidR="00A50404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ce formulaire</w:t>
      </w:r>
      <w:r w:rsidRPr="00242148" w:rsidR="00CD0075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 </w:t>
      </w:r>
      <w:r w:rsidRPr="00242148" w:rsidR="00823325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sur l</w:t>
      </w:r>
      <w:r w:rsidR="00A50404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es services dont </w:t>
      </w:r>
      <w:r w:rsidRPr="00242148" w:rsidR="00823325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votre enfant</w:t>
      </w:r>
      <w:r w:rsidR="00A50404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 aurait bénéficié</w:t>
      </w:r>
      <w:r w:rsidRPr="00242148" w:rsidR="00823325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.</w:t>
      </w:r>
      <w:r w:rsidRPr="00242148" w:rsidR="00823325">
        <w:rPr>
          <w:rFonts w:ascii="Franklin Gothic Book" w:hAnsi="Franklin Gothic Book" w:eastAsia="Times New Roman" w:cs="Times New Roman"/>
          <w:color w:val="000000"/>
          <w:lang w:eastAsia="fr-CA"/>
        </w:rPr>
        <w:t xml:space="preserve">  En le complétant, vous nous permettez de mieux le connaître et de mieux nous préparer à l’accueillir dès les premiers jours. </w:t>
      </w:r>
    </w:p>
    <w:p w:rsidRPr="001E3E53" w:rsidR="0091588B" w:rsidP="00A836BC" w:rsidRDefault="0091588B" w14:paraId="32187667" w14:textId="6F83151F">
      <w:pPr>
        <w:spacing w:after="0" w:line="276" w:lineRule="auto"/>
        <w:ind w:right="284"/>
        <w:jc w:val="both"/>
        <w:rPr>
          <w:rFonts w:ascii="Franklin Gothic Book" w:hAnsi="Franklin Gothic Book" w:eastAsia="Times New Roman" w:cs="Times New Roman"/>
          <w:color w:val="000000"/>
          <w:sz w:val="12"/>
          <w:szCs w:val="12"/>
          <w:lang w:eastAsia="fr-CA"/>
        </w:rPr>
      </w:pPr>
    </w:p>
    <w:p w:rsidRPr="00242148" w:rsidR="0091588B" w:rsidP="00A836BC" w:rsidRDefault="0091588B" w14:paraId="12CE3FF3" w14:textId="5F9B0FDA">
      <w:pPr>
        <w:spacing w:after="0" w:line="276" w:lineRule="auto"/>
        <w:ind w:right="284"/>
        <w:jc w:val="both"/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</w:pPr>
      <w:r w:rsidRPr="00242148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Si votre enfant fréquente un service de garde à l’enfance, nous vous invitons à nous acheminer</w:t>
      </w:r>
      <w:r w:rsidR="003C38A6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,</w:t>
      </w:r>
      <w:r w:rsidRPr="00242148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 </w:t>
      </w:r>
      <w:r w:rsidR="003C38A6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dès que possible, </w:t>
      </w:r>
      <w:r w:rsidRPr="00242148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le « Portrait </w:t>
      </w:r>
      <w:r w:rsidR="00101CC3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 xml:space="preserve">périodique </w:t>
      </w:r>
      <w:r w:rsidRPr="00242148">
        <w:rPr>
          <w:rFonts w:ascii="Franklin Gothic Book" w:hAnsi="Franklin Gothic Book" w:eastAsia="Times New Roman" w:cs="Times New Roman"/>
          <w:b/>
          <w:bCs/>
          <w:color w:val="000000"/>
          <w:lang w:eastAsia="fr-CA"/>
        </w:rPr>
        <w:t>de l’enfant » que son éducatrice vous a remis en décembre dernier.</w:t>
      </w:r>
    </w:p>
    <w:p w:rsidRPr="001E3E53" w:rsidR="00247177" w:rsidP="00A836BC" w:rsidRDefault="00247177" w14:paraId="1A1CF024" w14:textId="63354B06">
      <w:pPr>
        <w:spacing w:after="0" w:line="276" w:lineRule="auto"/>
        <w:ind w:right="284"/>
        <w:jc w:val="both"/>
        <w:rPr>
          <w:rFonts w:ascii="Franklin Gothic Book" w:hAnsi="Franklin Gothic Book" w:eastAsia="Times New Roman" w:cs="Times New Roman"/>
          <w:color w:val="000000"/>
          <w:sz w:val="12"/>
          <w:szCs w:val="12"/>
          <w:lang w:eastAsia="fr-CA"/>
        </w:rPr>
      </w:pPr>
    </w:p>
    <w:p w:rsidRPr="00FF100C" w:rsidR="00823325" w:rsidP="00A836BC" w:rsidRDefault="00823325" w14:paraId="7FF155FC" w14:textId="251A2AD7">
      <w:pPr>
        <w:spacing w:after="0" w:line="240" w:lineRule="auto"/>
        <w:ind w:right="284"/>
        <w:jc w:val="both"/>
        <w:rPr>
          <w:rFonts w:ascii="Franklin Gothic Book" w:hAnsi="Franklin Gothic Book" w:eastAsia="Times New Roman" w:cs="Times New Roman"/>
          <w:color w:val="000000"/>
          <w:sz w:val="20"/>
          <w:szCs w:val="20"/>
          <w:lang w:eastAsia="fr-CA"/>
        </w:rPr>
      </w:pPr>
      <w:r w:rsidRPr="00242148">
        <w:rPr>
          <w:rFonts w:ascii="Franklin Gothic Book" w:hAnsi="Franklin Gothic Book" w:eastAsia="Times New Roman" w:cs="Times New Roman"/>
          <w:color w:val="000000"/>
          <w:lang w:eastAsia="fr-CA"/>
        </w:rPr>
        <w:t xml:space="preserve">Merci de votre coopération. </w:t>
      </w:r>
    </w:p>
    <w:p w:rsidRPr="00FF100C" w:rsidR="00641F1F" w:rsidP="00A836BC" w:rsidRDefault="00641F1F" w14:paraId="77EA36F2" w14:textId="6F4ACEA2">
      <w:pPr>
        <w:spacing w:after="0" w:line="240" w:lineRule="auto"/>
        <w:ind w:right="284"/>
        <w:jc w:val="both"/>
        <w:rPr>
          <w:rFonts w:ascii="Franklin Gothic Book" w:hAnsi="Franklin Gothic Book" w:eastAsia="Times New Roman" w:cs="Times New Roman"/>
          <w:color w:val="000000"/>
          <w:sz w:val="16"/>
          <w:szCs w:val="16"/>
          <w:lang w:eastAsia="fr-C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4819"/>
        <w:gridCol w:w="851"/>
        <w:gridCol w:w="4819"/>
      </w:tblGrid>
      <w:tr w:rsidRPr="00FF100C" w:rsidR="00641F1F" w:rsidTr="008C54D0" w14:paraId="43743BB0" w14:textId="77777777">
        <w:tc>
          <w:tcPr>
            <w:tcW w:w="14175" w:type="dxa"/>
            <w:gridSpan w:val="6"/>
            <w:shd w:val="clear" w:color="auto" w:fill="8EAADB" w:themeFill="accent1" w:themeFillTint="99"/>
          </w:tcPr>
          <w:p w:rsidRPr="00FF100C" w:rsidR="00641F1F" w:rsidP="00517565" w:rsidRDefault="00641F1F" w14:paraId="2D44CCDE" w14:textId="014C4B48">
            <w:pPr>
              <w:spacing w:before="60"/>
              <w:ind w:right="284"/>
              <w:rPr>
                <w:rFonts w:ascii="Franklin Gothic Book" w:hAnsi="Franklin Gothic Book" w:eastAsia="Times New Roman" w:cs="Times New Roman"/>
                <w:b/>
                <w:bCs/>
                <w:color w:val="000000"/>
                <w:lang w:eastAsia="fr-CA"/>
              </w:rPr>
            </w:pPr>
            <w:r w:rsidRPr="00FF100C">
              <w:rPr>
                <w:rFonts w:ascii="Franklin Gothic Book" w:hAnsi="Franklin Gothic Book" w:eastAsia="Times New Roman" w:cs="Times New Roman"/>
                <w:b/>
                <w:bCs/>
                <w:color w:val="000000"/>
                <w:lang w:eastAsia="fr-CA"/>
              </w:rPr>
              <w:t>Indentification</w:t>
            </w:r>
          </w:p>
        </w:tc>
      </w:tr>
      <w:tr w:rsidRPr="00FF100C" w:rsidR="00641F1F" w:rsidTr="00DA7204" w14:paraId="3AF00B49" w14:textId="77777777">
        <w:tc>
          <w:tcPr>
            <w:tcW w:w="8505" w:type="dxa"/>
            <w:gridSpan w:val="4"/>
          </w:tcPr>
          <w:p w:rsidRPr="00FF100C" w:rsidR="00641F1F" w:rsidP="00517565" w:rsidRDefault="00641F1F" w14:paraId="5D229D03" w14:textId="4EDB125C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</w:pPr>
            <w:r w:rsidRPr="00FF100C"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  <w:t>Nom de l’enfant :</w:t>
            </w:r>
          </w:p>
        </w:tc>
        <w:tc>
          <w:tcPr>
            <w:tcW w:w="5670" w:type="dxa"/>
            <w:gridSpan w:val="2"/>
          </w:tcPr>
          <w:p w:rsidRPr="00FF100C" w:rsidR="00641F1F" w:rsidP="00517565" w:rsidRDefault="00DA7204" w14:paraId="13EE6046" w14:textId="66093E4A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</w:pPr>
            <w:r w:rsidRPr="00FF100C"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  <w:t>Date de naissance :</w:t>
            </w:r>
          </w:p>
        </w:tc>
      </w:tr>
      <w:tr w:rsidRPr="00FF100C" w:rsidR="00641F1F" w:rsidTr="00DA7204" w14:paraId="61EF50EC" w14:textId="77777777">
        <w:tc>
          <w:tcPr>
            <w:tcW w:w="8505" w:type="dxa"/>
            <w:gridSpan w:val="4"/>
          </w:tcPr>
          <w:p w:rsidRPr="00FF100C" w:rsidR="00641F1F" w:rsidP="00517565" w:rsidRDefault="00DA7204" w14:paraId="25EDCFA8" w14:textId="0BA7918D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</w:pPr>
            <w:r w:rsidRPr="00FF100C"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  <w:t>Document complété par :</w:t>
            </w:r>
          </w:p>
        </w:tc>
        <w:tc>
          <w:tcPr>
            <w:tcW w:w="5670" w:type="dxa"/>
            <w:gridSpan w:val="2"/>
          </w:tcPr>
          <w:p w:rsidRPr="0089082D" w:rsidR="00641F1F" w:rsidP="00517565" w:rsidRDefault="00DA7204" w14:paraId="2F44153B" w14:textId="4DC2E265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</w:pPr>
            <w:r w:rsidRPr="0089082D">
              <w:rPr>
                <w:rFonts w:ascii="Franklin Gothic Book" w:hAnsi="Franklin Gothic Book" w:eastAsia="Times New Roman" w:cs="Segoe UI Symbol"/>
                <w:color w:val="000000"/>
                <w:lang w:eastAsia="fr-CA"/>
              </w:rPr>
              <w:t>Téléphone :</w:t>
            </w:r>
          </w:p>
        </w:tc>
      </w:tr>
      <w:tr w:rsidRPr="00FF100C" w:rsidR="008C54D0" w:rsidTr="00DA7204" w14:paraId="2845C829" w14:textId="77777777">
        <w:tc>
          <w:tcPr>
            <w:tcW w:w="8505" w:type="dxa"/>
            <w:gridSpan w:val="4"/>
          </w:tcPr>
          <w:p w:rsidRPr="00FF100C" w:rsidR="008C54D0" w:rsidP="00517565" w:rsidRDefault="00DA7204" w14:paraId="030948C3" w14:textId="555DD8D5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Times New Roman"/>
                <w:color w:val="000000"/>
                <w:lang w:eastAsia="fr-CA"/>
              </w:rPr>
            </w:pPr>
            <w:r w:rsidRPr="0089082D">
              <w:rPr>
                <w:rFonts w:ascii="Segoe UI Symbol" w:hAnsi="Segoe UI Symbol" w:eastAsia="Times New Roman" w:cs="Segoe UI Symbol"/>
                <w:color w:val="000000"/>
                <w:lang w:eastAsia="fr-CA"/>
              </w:rPr>
              <w:t>❑</w:t>
            </w:r>
            <w:r w:rsidRPr="0089082D">
              <w:rPr>
                <w:rFonts w:ascii="Franklin Gothic Book" w:hAnsi="Franklin Gothic Book" w:eastAsia="Times New Roman" w:cs="Segoe UI Symbol"/>
                <w:color w:val="000000"/>
                <w:lang w:eastAsia="fr-CA"/>
              </w:rPr>
              <w:t xml:space="preserve"> Parent        </w:t>
            </w:r>
            <w:r w:rsidRPr="0089082D">
              <w:rPr>
                <w:rFonts w:ascii="Segoe UI Symbol" w:hAnsi="Segoe UI Symbol" w:eastAsia="Times New Roman" w:cs="Segoe UI Symbol"/>
                <w:color w:val="000000"/>
                <w:lang w:eastAsia="fr-CA"/>
              </w:rPr>
              <w:t>❑</w:t>
            </w:r>
            <w:r>
              <w:rPr>
                <w:rFonts w:ascii="Segoe UI Symbol" w:hAnsi="Segoe UI Symbol" w:eastAsia="Times New Roman" w:cs="Segoe UI Symbol"/>
                <w:color w:val="000000"/>
                <w:lang w:eastAsia="fr-CA"/>
              </w:rPr>
              <w:t xml:space="preserve"> </w:t>
            </w:r>
            <w:r w:rsidRPr="0089082D">
              <w:rPr>
                <w:rFonts w:ascii="Franklin Gothic Book" w:hAnsi="Franklin Gothic Book" w:eastAsia="Times New Roman" w:cs="Segoe UI Symbol"/>
                <w:color w:val="000000"/>
                <w:lang w:eastAsia="fr-CA"/>
              </w:rPr>
              <w:t xml:space="preserve">Tuteur légal        </w:t>
            </w:r>
            <w:r w:rsidRPr="0089082D">
              <w:rPr>
                <w:rFonts w:ascii="Segoe UI Symbol" w:hAnsi="Segoe UI Symbol" w:eastAsia="Times New Roman" w:cs="Segoe UI Symbol"/>
                <w:color w:val="000000"/>
                <w:lang w:eastAsia="fr-CA"/>
              </w:rPr>
              <w:t>❑</w:t>
            </w:r>
            <w:r w:rsidRPr="0089082D">
              <w:rPr>
                <w:rFonts w:ascii="Franklin Gothic Book" w:hAnsi="Franklin Gothic Book" w:eastAsia="Times New Roman" w:cs="Segoe UI Symbol"/>
                <w:color w:val="000000"/>
                <w:lang w:eastAsia="fr-CA"/>
              </w:rPr>
              <w:t xml:space="preserve"> Autre (précisez) :</w:t>
            </w:r>
          </w:p>
        </w:tc>
        <w:tc>
          <w:tcPr>
            <w:tcW w:w="5670" w:type="dxa"/>
            <w:gridSpan w:val="2"/>
          </w:tcPr>
          <w:p w:rsidRPr="0089082D" w:rsidR="008C54D0" w:rsidP="00517565" w:rsidRDefault="008C54D0" w14:paraId="16391E22" w14:textId="71BBD40D">
            <w:pPr>
              <w:spacing w:before="60"/>
              <w:ind w:right="284"/>
              <w:jc w:val="both"/>
              <w:rPr>
                <w:rFonts w:ascii="Franklin Gothic Book" w:hAnsi="Franklin Gothic Book" w:eastAsia="Times New Roman" w:cs="Segoe UI Symbol"/>
                <w:color w:val="000000"/>
                <w:lang w:eastAsia="fr-CA"/>
              </w:rPr>
            </w:pPr>
          </w:p>
        </w:tc>
      </w:tr>
      <w:tr w:rsidRPr="00FF100C" w:rsidR="00641F1F" w:rsidTr="008C54D0" w14:paraId="5AD0870E" w14:textId="77777777">
        <w:tc>
          <w:tcPr>
            <w:tcW w:w="14175" w:type="dxa"/>
            <w:gridSpan w:val="6"/>
            <w:shd w:val="clear" w:color="auto" w:fill="8EAADB" w:themeFill="accent1" w:themeFillTint="99"/>
          </w:tcPr>
          <w:p w:rsidRPr="00FF100C" w:rsidR="00641F1F" w:rsidP="00517565" w:rsidRDefault="00641F1F" w14:paraId="2695C5C3" w14:textId="77777777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Service de garde à l’enfance</w:t>
            </w:r>
          </w:p>
        </w:tc>
      </w:tr>
      <w:tr w:rsidRPr="00FF100C" w:rsidR="008C54D0" w:rsidTr="008C54D0" w14:paraId="0E636ED5" w14:textId="77777777">
        <w:trPr>
          <w:trHeight w:val="338"/>
        </w:trPr>
        <w:tc>
          <w:tcPr>
            <w:tcW w:w="2268" w:type="dxa"/>
            <w:vMerge w:val="restart"/>
          </w:tcPr>
          <w:p w:rsidRPr="00FF100C" w:rsidR="008C54D0" w:rsidP="00517565" w:rsidRDefault="008C54D0" w14:paraId="0CDA0D4A" w14:textId="77777777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sz w:val="20"/>
                <w:szCs w:val="20"/>
              </w:rPr>
              <w:t>Mon enfant fréquente un service de garde à l’enfance </w:t>
            </w:r>
          </w:p>
        </w:tc>
        <w:tc>
          <w:tcPr>
            <w:tcW w:w="709" w:type="dxa"/>
          </w:tcPr>
          <w:p w:rsidRPr="00FF100C" w:rsidR="008C54D0" w:rsidP="00517565" w:rsidRDefault="008C54D0" w14:paraId="243C8442" w14:textId="77777777">
            <w:pPr>
              <w:spacing w:before="60"/>
              <w:jc w:val="center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</w:tcPr>
          <w:p w:rsidRPr="00FF100C" w:rsidR="008C54D0" w:rsidP="00517565" w:rsidRDefault="008C54D0" w14:paraId="40AAB08B" w14:textId="77777777">
            <w:pPr>
              <w:spacing w:before="60"/>
              <w:jc w:val="center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0489" w:type="dxa"/>
            <w:gridSpan w:val="3"/>
            <w:vMerge w:val="restart"/>
          </w:tcPr>
          <w:p w:rsidRPr="00FF100C" w:rsidR="008C54D0" w:rsidP="00517565" w:rsidRDefault="008C54D0" w14:paraId="6F4392CB" w14:textId="77777777">
            <w:pPr>
              <w:spacing w:before="60"/>
              <w:rPr>
                <w:rFonts w:ascii="Franklin Gothic Book" w:hAnsi="Franklin Gothic Book"/>
                <w:color w:val="7030A0"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sz w:val="20"/>
                <w:szCs w:val="20"/>
              </w:rPr>
              <w:t xml:space="preserve">Si oui, merci de préciser le nom et si possible les coordonnées du milieu : </w:t>
            </w:r>
          </w:p>
        </w:tc>
      </w:tr>
      <w:tr w:rsidRPr="00FF100C" w:rsidR="008C54D0" w:rsidTr="008C54D0" w14:paraId="4CE05AA7" w14:textId="77777777">
        <w:trPr>
          <w:trHeight w:val="337"/>
        </w:trPr>
        <w:tc>
          <w:tcPr>
            <w:tcW w:w="2268" w:type="dxa"/>
            <w:vMerge/>
          </w:tcPr>
          <w:p w:rsidRPr="00FF100C" w:rsidR="008C54D0" w:rsidP="00517565" w:rsidRDefault="008C54D0" w14:paraId="1D86E3AB" w14:textId="77777777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9" w:type="dxa"/>
          </w:tcPr>
          <w:p w:rsidRPr="00FF100C" w:rsidR="008C54D0" w:rsidP="00517565" w:rsidRDefault="008C54D0" w14:paraId="5AD8D72F" w14:textId="0AB582C0">
            <w:pPr>
              <w:spacing w:before="6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709" w:type="dxa"/>
          </w:tcPr>
          <w:p w:rsidRPr="00FF100C" w:rsidR="008C54D0" w:rsidP="00517565" w:rsidRDefault="008C54D0" w14:paraId="4BC40B87" w14:textId="1C588365">
            <w:pPr>
              <w:spacing w:before="6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10489" w:type="dxa"/>
            <w:gridSpan w:val="3"/>
            <w:vMerge/>
          </w:tcPr>
          <w:p w:rsidRPr="00FF100C" w:rsidR="008C54D0" w:rsidP="00517565" w:rsidRDefault="008C54D0" w14:paraId="3AFB11A3" w14:textId="77777777">
            <w:pPr>
              <w:spacing w:before="6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Pr="00FF100C" w:rsidR="008C54D0" w:rsidTr="00E477DB" w14:paraId="62BF474C" w14:textId="77777777">
        <w:trPr>
          <w:trHeight w:val="353"/>
        </w:trPr>
        <w:tc>
          <w:tcPr>
            <w:tcW w:w="9356" w:type="dxa"/>
            <w:gridSpan w:val="5"/>
          </w:tcPr>
          <w:p w:rsidRPr="00FF100C" w:rsidR="008C54D0" w:rsidP="00517565" w:rsidRDefault="008C54D0" w14:paraId="57FDA973" w14:textId="092C2326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FF100C">
              <w:rPr>
                <w:rFonts w:ascii="Franklin Gothic Book" w:hAnsi="Franklin Gothic Book"/>
                <w:b/>
                <w:bCs/>
                <w:sz w:val="20"/>
                <w:szCs w:val="20"/>
              </w:rPr>
              <w:t>J’autorise le personnel de l’école à communiquer avec le service de garde à l’enfance de mon enfant :</w:t>
            </w:r>
          </w:p>
        </w:tc>
        <w:tc>
          <w:tcPr>
            <w:tcW w:w="4819" w:type="dxa"/>
          </w:tcPr>
          <w:p w:rsidRPr="00FF100C" w:rsidR="008C54D0" w:rsidP="00517565" w:rsidRDefault="00FF100C" w14:paraId="395A92D2" w14:textId="11A160F2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  <w:lang w:val="fr-FR"/>
              </w:rPr>
            </w:pPr>
            <w:r w:rsidRPr="00CD24AB">
              <w:rPr>
                <w:rFonts w:ascii="Wingdings" w:hAnsi="Wingdings" w:eastAsia="Wingdings" w:cs="Wingdings"/>
                <w:sz w:val="22"/>
                <w:szCs w:val="22"/>
                <w:lang w:val="fr-FR"/>
              </w:rPr>
              <w:t>q</w:t>
            </w:r>
            <w:r w:rsidRPr="00CD24AB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 Oui   </w:t>
            </w:r>
            <w:r w:rsidRPr="00CD24AB">
              <w:rPr>
                <w:rFonts w:ascii="Wingdings" w:hAnsi="Wingdings" w:eastAsia="Wingdings" w:cs="Wingdings"/>
                <w:sz w:val="22"/>
                <w:szCs w:val="22"/>
                <w:lang w:val="fr-FR"/>
              </w:rPr>
              <w:t>q</w:t>
            </w:r>
            <w:r w:rsidRPr="00CD24AB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 Non</w:t>
            </w:r>
          </w:p>
        </w:tc>
      </w:tr>
      <w:tr w:rsidRPr="00FF100C" w:rsidR="008C54D0" w:rsidTr="008C54D0" w14:paraId="4BFA2C87" w14:textId="77777777">
        <w:tc>
          <w:tcPr>
            <w:tcW w:w="14175" w:type="dxa"/>
            <w:gridSpan w:val="6"/>
          </w:tcPr>
          <w:p w:rsidRPr="00FF100C" w:rsidR="008C54D0" w:rsidP="00827769" w:rsidRDefault="008C54D0" w14:paraId="2A37B7E1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Pr="00FF100C" w:rsidR="008C54D0" w:rsidP="00517565" w:rsidRDefault="00180ABE" w14:paraId="3695EC0F" w14:textId="34DF8B53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Signature(s) du titulaire (s) de l’autorité parentale :</w:t>
            </w:r>
            <w:r w:rsidR="0089082D"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F100C" w:rsidR="008C54D0">
              <w:rPr>
                <w:rFonts w:ascii="Franklin Gothic Book" w:hAnsi="Franklin Gothic Book"/>
                <w:sz w:val="20"/>
                <w:szCs w:val="20"/>
              </w:rPr>
              <w:t>_____________________________________________        _______________________________________________</w:t>
            </w:r>
          </w:p>
          <w:p w:rsidRPr="008D5726" w:rsidR="008C54D0" w:rsidP="00517565" w:rsidRDefault="008C54D0" w14:paraId="308DD391" w14:textId="77777777">
            <w:pPr>
              <w:pStyle w:val="NormalWeb"/>
              <w:spacing w:before="60" w:beforeAutospacing="0" w:after="0" w:afterAutospacing="0"/>
              <w:rPr>
                <w:rFonts w:ascii="Franklin Gothic Book" w:hAnsi="Franklin Gothic Book"/>
                <w:sz w:val="14"/>
                <w:szCs w:val="14"/>
              </w:rPr>
            </w:pPr>
          </w:p>
        </w:tc>
      </w:tr>
    </w:tbl>
    <w:p w:rsidRPr="00FF100C" w:rsidR="00823325" w:rsidP="00823325" w:rsidRDefault="00823325" w14:paraId="358A9428" w14:textId="77777777"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fr-CA"/>
        </w:rPr>
      </w:pPr>
    </w:p>
    <w:tbl>
      <w:tblPr>
        <w:tblW w:w="14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620"/>
        <w:gridCol w:w="670"/>
        <w:gridCol w:w="2764"/>
        <w:gridCol w:w="2765"/>
        <w:gridCol w:w="850"/>
        <w:gridCol w:w="898"/>
        <w:gridCol w:w="874"/>
        <w:gridCol w:w="874"/>
        <w:gridCol w:w="874"/>
        <w:gridCol w:w="874"/>
      </w:tblGrid>
      <w:tr w:rsidRPr="00242148" w:rsidR="0091588B" w:rsidTr="003E6915" w14:paraId="0FD5D9F8" w14:textId="77777777">
        <w:trPr>
          <w:trHeight w:val="20"/>
        </w:trPr>
        <w:tc>
          <w:tcPr>
            <w:tcW w:w="141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91588B" w:rsidP="00823325" w:rsidRDefault="0091588B" w14:paraId="76DCCDF3" w14:textId="7140C7BF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Services</w:t>
            </w:r>
            <w:r w:rsidR="006E3009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 xml:space="preserve"> professionnels</w:t>
            </w:r>
          </w:p>
        </w:tc>
      </w:tr>
      <w:tr w:rsidRPr="00242148" w:rsidR="00242148" w:rsidTr="00FF100C" w14:paraId="7E05F7DB" w14:textId="5D65D4EC">
        <w:trPr>
          <w:trHeight w:val="20"/>
        </w:trPr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9082D" w:rsidRDefault="00242148" w14:paraId="6A328EB7" w14:textId="77777777">
            <w:pPr>
              <w:spacing w:before="40" w:after="40" w:line="240" w:lineRule="auto"/>
              <w:ind w:hanging="120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Mon enfant a bénéficié du service de :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3099EED4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1C6C0785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0E227F80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Endroit</w:t>
            </w:r>
          </w:p>
        </w:tc>
        <w:tc>
          <w:tcPr>
            <w:tcW w:w="2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0975DF" w:rsidR="00242148" w:rsidP="00823325" w:rsidRDefault="00242148" w14:paraId="77693E3F" w14:textId="356C5C68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</w:pPr>
            <w:r w:rsidRPr="000975DF"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  <w:t>Motif de consultation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F100C" w:rsidR="00242148" w:rsidP="00823325" w:rsidRDefault="00242148" w14:paraId="1B85FB4A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Évaluation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</w:tcPr>
          <w:p w:rsidRPr="00FF100C" w:rsidR="00242148" w:rsidP="00823325" w:rsidRDefault="00242148" w14:paraId="0A526EFA" w14:textId="6AD206E3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Suivi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</w:tcPr>
          <w:p w:rsidRPr="00FF100C" w:rsidR="00242148" w:rsidP="00823325" w:rsidRDefault="00242148" w14:paraId="26A65174" w14:textId="2F5D19FD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En attente</w:t>
            </w:r>
          </w:p>
        </w:tc>
      </w:tr>
      <w:tr w:rsidRPr="00242148" w:rsidR="00242148" w:rsidTr="0089082D" w14:paraId="2C8CA9B6" w14:textId="558FA24F">
        <w:trPr>
          <w:trHeight w:val="20"/>
        </w:trPr>
        <w:tc>
          <w:tcPr>
            <w:tcW w:w="2107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  <w:hideMark/>
          </w:tcPr>
          <w:p w:rsidRPr="00242148" w:rsidR="00242148" w:rsidP="00823325" w:rsidRDefault="00242148" w14:paraId="460292AE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  <w:hideMark/>
          </w:tcPr>
          <w:p w:rsidRPr="00242148" w:rsidR="00242148" w:rsidP="00823325" w:rsidRDefault="00242148" w14:paraId="6BC1FC71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7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  <w:hideMark/>
          </w:tcPr>
          <w:p w:rsidRPr="00242148" w:rsidR="00242148" w:rsidP="00823325" w:rsidRDefault="00242148" w14:paraId="0BFE7616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4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  <w:hideMark/>
          </w:tcPr>
          <w:p w:rsidRPr="00242148" w:rsidR="00242148" w:rsidP="00823325" w:rsidRDefault="00242148" w14:paraId="59FDAD4B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242148" w:rsidR="00242148" w:rsidP="00823325" w:rsidRDefault="00242148" w14:paraId="3C04E75C" w14:textId="1A521509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F100C" w:rsidR="00242148" w:rsidP="00FF100C" w:rsidRDefault="00242148" w14:paraId="232C8532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En cours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FF100C" w:rsidR="00242148" w:rsidP="00FF100C" w:rsidRDefault="00242148" w14:paraId="7DFEA1A8" w14:textId="1CA1FCDD">
            <w:pPr>
              <w:spacing w:before="40" w:after="40" w:line="240" w:lineRule="auto"/>
              <w:ind w:right="-60" w:hanging="16"/>
              <w:jc w:val="center"/>
              <w:rPr>
                <w:rFonts w:ascii="Franklin Gothic Book" w:hAnsi="Franklin Gothic Book" w:eastAsia="Times New Roman" w:cs="Times New Roman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Complétée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FF100C" w:rsidR="00242148" w:rsidP="00FF100C" w:rsidRDefault="00242148" w14:paraId="13A2F50A" w14:textId="12881BA1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Actif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FF100C" w:rsidR="00242148" w:rsidP="00FF100C" w:rsidRDefault="00242148" w14:paraId="78D1BA61" w14:textId="5377283B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Complété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FF100C" w:rsidR="00242148" w:rsidP="00FF100C" w:rsidRDefault="00242148" w14:paraId="4BC7BD15" w14:textId="669EAE1B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EAADB" w:themeFill="accent1" w:themeFillTint="99"/>
            <w:vAlign w:val="center"/>
          </w:tcPr>
          <w:p w:rsidRPr="00FF100C" w:rsidR="00242148" w:rsidP="00FF100C" w:rsidRDefault="00242148" w14:paraId="0252A25F" w14:textId="7389FEDD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FF100C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Non</w:t>
            </w:r>
          </w:p>
        </w:tc>
      </w:tr>
      <w:tr w:rsidRPr="00242148" w:rsidR="00242148" w:rsidTr="0089082D" w14:paraId="5961B35C" w14:textId="1E8F77C8">
        <w:trPr>
          <w:trHeight w:val="540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55BECCD9" w14:textId="77777777">
            <w:pPr>
              <w:spacing w:after="12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Psychologie 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13C579C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19DD6BB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5185DDE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5E79E33B" w14:textId="3F20345E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050F3E8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34DE90B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0D6D3658" w14:textId="39D061D7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504E71CB" w14:textId="137F3B60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3A5FE25A" w14:textId="1315A054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00F2EF01" w14:textId="3FB470CF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242148" w:rsidTr="0089082D" w14:paraId="67A0EE58" w14:textId="77777777">
        <w:trPr>
          <w:trHeight w:val="510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823325" w:rsidRDefault="00242148" w14:paraId="3D484305" w14:textId="13317A9B">
            <w:pPr>
              <w:spacing w:after="120" w:line="240" w:lineRule="auto"/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Psychoéducation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183FDC6D" w14:textId="756384C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64F8119F" w14:textId="05E9A29C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13466058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1BC8DA4E" w14:textId="459F81E1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036B9823" w14:textId="6F0FE5C1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51B83A39" w14:textId="4FEE07F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239E8FCD" w14:textId="79B4431A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14FF5EF4" w14:textId="08589B2E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23EA61F4" w14:textId="233097A5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0975DF" w14:paraId="71BC80AA" w14:textId="2F8D566D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242148" w:rsidTr="0089082D" w14:paraId="45F3A7EC" w14:textId="02C7A773">
        <w:trPr>
          <w:trHeight w:val="510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142AC131" w14:textId="5259F78F">
            <w:pPr>
              <w:spacing w:after="12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Éducation spécialisée (T.E.S.)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4742367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522F450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5109775A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7A77C4F4" w14:textId="6F775BCB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5FCBB34F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FF100C" w:rsidRDefault="00242148" w14:paraId="24AAC27B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41D77872" w14:textId="1A3665CB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2FD76B3B" w14:textId="33EBCFD9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16E7287B" w14:textId="78918D0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406F8F17" w14:textId="02DC0D2E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242148" w:rsidTr="0089082D" w14:paraId="66C886D9" w14:textId="77777777">
        <w:trPr>
          <w:trHeight w:val="510"/>
        </w:trPr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823325" w:rsidRDefault="00242148" w14:paraId="34350BD5" w14:textId="7B6AE428">
            <w:pPr>
              <w:spacing w:after="120" w:line="240" w:lineRule="auto"/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Travail social (T.S.)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7213C989" w14:textId="3F1C0764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7C2780D5" w14:textId="31545E3F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242148" w:rsidR="00242148" w:rsidP="00823325" w:rsidRDefault="00242148" w14:paraId="08FF55F4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2148" w:rsidR="00242148" w:rsidP="00823325" w:rsidRDefault="00242148" w14:paraId="12865328" w14:textId="6D985B9C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4630EF09" w14:textId="0CB06557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242148" w:rsidP="00FF100C" w:rsidRDefault="00242148" w14:paraId="5E4F0D60" w14:textId="662C74E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19C1054D" w14:textId="528D8188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1CF52441" w14:textId="19AF206A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037C9DD2" w14:textId="6E7B4C7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42148" w:rsidR="00242148" w:rsidP="00FF100C" w:rsidRDefault="00242148" w14:paraId="5EBF2A59" w14:textId="4EF243B3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</w:tbl>
    <w:p w:rsidR="0089082D" w:rsidP="00823325" w:rsidRDefault="0089082D" w14:paraId="287E951D" w14:textId="77777777">
      <w:pPr>
        <w:spacing w:after="120" w:line="240" w:lineRule="auto"/>
        <w:rPr>
          <w:rFonts w:ascii="Franklin Gothic Book" w:hAnsi="Franklin Gothic Book" w:eastAsia="Times New Roman" w:cs="Calibri"/>
          <w:color w:val="000000"/>
          <w:sz w:val="20"/>
          <w:szCs w:val="20"/>
          <w:lang w:eastAsia="fr-CA"/>
        </w:rPr>
      </w:pPr>
    </w:p>
    <w:p w:rsidR="0089082D" w:rsidP="00823325" w:rsidRDefault="0089082D" w14:paraId="62C6999F" w14:textId="77777777">
      <w:pPr>
        <w:spacing w:after="120" w:line="240" w:lineRule="auto"/>
        <w:rPr>
          <w:rFonts w:ascii="Franklin Gothic Book" w:hAnsi="Franklin Gothic Book" w:eastAsia="Times New Roman" w:cs="Calibri"/>
          <w:color w:val="000000"/>
          <w:sz w:val="20"/>
          <w:szCs w:val="20"/>
          <w:lang w:eastAsia="fr-CA"/>
        </w:rPr>
      </w:pPr>
    </w:p>
    <w:tbl>
      <w:tblPr>
        <w:tblW w:w="14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7"/>
        <w:gridCol w:w="620"/>
        <w:gridCol w:w="670"/>
        <w:gridCol w:w="2764"/>
        <w:gridCol w:w="2765"/>
        <w:gridCol w:w="850"/>
        <w:gridCol w:w="898"/>
        <w:gridCol w:w="874"/>
        <w:gridCol w:w="874"/>
        <w:gridCol w:w="874"/>
        <w:gridCol w:w="874"/>
      </w:tblGrid>
      <w:tr w:rsidRPr="00242148" w:rsidR="0089082D" w:rsidTr="1B34C201" w14:paraId="1683D700" w14:textId="77777777">
        <w:trPr>
          <w:trHeight w:val="20"/>
        </w:trPr>
        <w:tc>
          <w:tcPr>
            <w:tcW w:w="1417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89082D" w:rsidRDefault="0089082D" w14:paraId="4B6255D6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Services</w:t>
            </w:r>
            <w:r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 xml:space="preserve"> professionnels</w:t>
            </w:r>
          </w:p>
        </w:tc>
      </w:tr>
      <w:tr w:rsidRPr="00FF100C" w:rsidR="0089082D" w:rsidTr="1B34C201" w14:paraId="50BD07B7" w14:textId="77777777">
        <w:trPr>
          <w:trHeight w:val="20"/>
        </w:trPr>
        <w:tc>
          <w:tcPr>
            <w:tcW w:w="210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P="0089082D" w:rsidRDefault="0089082D" w14:paraId="5ADBCFD3" w14:textId="77777777">
            <w:pPr>
              <w:spacing w:before="40" w:after="40" w:line="240" w:lineRule="auto"/>
              <w:ind w:hanging="120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Mon enfant a bénéficié du service de :</w:t>
            </w:r>
          </w:p>
        </w:tc>
        <w:tc>
          <w:tcPr>
            <w:tcW w:w="62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3DC0ADAA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Oui</w:t>
            </w:r>
          </w:p>
        </w:tc>
        <w:tc>
          <w:tcPr>
            <w:tcW w:w="67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23D32EB2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Non</w:t>
            </w:r>
          </w:p>
        </w:tc>
        <w:tc>
          <w:tcPr>
            <w:tcW w:w="27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77B337A1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  <w:t>Endroit</w:t>
            </w:r>
          </w:p>
        </w:tc>
        <w:tc>
          <w:tcPr>
            <w:tcW w:w="276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Pr="0089082D" w:rsidR="0089082D" w:rsidRDefault="0089082D" w14:paraId="316A1AF1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</w:pPr>
            <w:r w:rsidRPr="0089082D"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  <w:t>Motif de consultation</w:t>
            </w:r>
          </w:p>
        </w:tc>
        <w:tc>
          <w:tcPr>
            <w:tcW w:w="17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4E986857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Évaluation</w:t>
            </w:r>
          </w:p>
        </w:tc>
        <w:tc>
          <w:tcPr>
            <w:tcW w:w="17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Pr="0089082D" w:rsidR="0089082D" w:rsidRDefault="0089082D" w14:paraId="47E7B4CF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Suivi</w:t>
            </w:r>
          </w:p>
        </w:tc>
        <w:tc>
          <w:tcPr>
            <w:tcW w:w="17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</w:tcPr>
          <w:p w:rsidRPr="0089082D" w:rsidR="0089082D" w:rsidRDefault="0089082D" w14:paraId="1F1055EC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8"/>
                <w:szCs w:val="18"/>
                <w:lang w:eastAsia="fr-CA"/>
              </w:rPr>
              <w:t>En attente</w:t>
            </w:r>
          </w:p>
        </w:tc>
      </w:tr>
      <w:tr w:rsidRPr="00FF100C" w:rsidR="0089082D" w:rsidTr="1B34C201" w14:paraId="64BCF308" w14:textId="77777777">
        <w:trPr>
          <w:trHeight w:val="20"/>
        </w:trPr>
        <w:tc>
          <w:tcPr>
            <w:tcW w:w="2107" w:type="dxa"/>
            <w:vMerge/>
            <w:tcBorders/>
            <w:tcMar/>
            <w:vAlign w:val="center"/>
            <w:hideMark/>
          </w:tcPr>
          <w:p w:rsidRPr="0089082D" w:rsidR="0089082D" w:rsidRDefault="0089082D" w14:paraId="7EDDCE2B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20" w:type="dxa"/>
            <w:vMerge/>
            <w:tcBorders/>
            <w:tcMar/>
            <w:vAlign w:val="center"/>
            <w:hideMark/>
          </w:tcPr>
          <w:p w:rsidRPr="0089082D" w:rsidR="0089082D" w:rsidRDefault="0089082D" w14:paraId="1E3B4DE5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670" w:type="dxa"/>
            <w:vMerge/>
            <w:tcBorders/>
            <w:tcMar/>
            <w:vAlign w:val="center"/>
            <w:hideMark/>
          </w:tcPr>
          <w:p w:rsidRPr="0089082D" w:rsidR="0089082D" w:rsidRDefault="0089082D" w14:paraId="642810D9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4" w:type="dxa"/>
            <w:vMerge/>
            <w:tcBorders/>
            <w:tcMar/>
            <w:vAlign w:val="center"/>
            <w:hideMark/>
          </w:tcPr>
          <w:p w:rsidRPr="0089082D" w:rsidR="0089082D" w:rsidRDefault="0089082D" w14:paraId="701B39AF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vMerge/>
            <w:tcBorders/>
            <w:tcMar/>
            <w:vAlign w:val="center"/>
          </w:tcPr>
          <w:p w:rsidRPr="0089082D" w:rsidR="0089082D" w:rsidRDefault="0089082D" w14:paraId="5F80DB25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6D63FBEC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Times New Roman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En cours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89082D" w:rsidR="0089082D" w:rsidRDefault="0089082D" w14:paraId="2FC472A3" w14:textId="77777777">
            <w:pPr>
              <w:spacing w:before="40" w:after="40" w:line="240" w:lineRule="auto"/>
              <w:ind w:right="-60" w:hanging="16"/>
              <w:jc w:val="center"/>
              <w:rPr>
                <w:rFonts w:ascii="Franklin Gothic Book" w:hAnsi="Franklin Gothic Book" w:eastAsia="Times New Roman" w:cs="Times New Roman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Complétée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Pr="0089082D" w:rsidR="0089082D" w:rsidRDefault="0089082D" w14:paraId="1E6EB241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Actif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Pr="0089082D" w:rsidR="0089082D" w:rsidRDefault="0089082D" w14:paraId="17B935B1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Complété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Pr="0089082D" w:rsidR="0089082D" w:rsidRDefault="0089082D" w14:paraId="374D851E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Oui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/>
            <w:vAlign w:val="center"/>
          </w:tcPr>
          <w:p w:rsidRPr="0089082D" w:rsidR="0089082D" w:rsidRDefault="0089082D" w14:paraId="33F8A41E" w14:textId="77777777">
            <w:pPr>
              <w:spacing w:before="40" w:after="40" w:line="240" w:lineRule="auto"/>
              <w:jc w:val="center"/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</w:pPr>
            <w:r w:rsidRPr="0089082D">
              <w:rPr>
                <w:rFonts w:ascii="Franklin Gothic Book" w:hAnsi="Franklin Gothic Book" w:eastAsia="Times New Roman" w:cs="Calibri"/>
                <w:b/>
                <w:bCs/>
                <w:color w:val="000000"/>
                <w:sz w:val="16"/>
                <w:szCs w:val="16"/>
                <w:lang w:eastAsia="fr-CA"/>
              </w:rPr>
              <w:t>Non</w:t>
            </w:r>
          </w:p>
        </w:tc>
      </w:tr>
      <w:tr w:rsidRPr="00242148" w:rsidR="00242148" w:rsidTr="1B34C201" w14:paraId="7239B0D8" w14:textId="12D1400F">
        <w:trPr>
          <w:trHeight w:val="510"/>
        </w:trPr>
        <w:tc>
          <w:tcPr>
            <w:tcW w:w="2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2F7DEE43" w14:textId="77777777">
            <w:pPr>
              <w:spacing w:after="12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Ergothérapie 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0D2A5EE7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2D87803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911" w:rsidR="00242148" w:rsidP="00823325" w:rsidRDefault="00242148" w14:paraId="25658296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242148" w:rsidP="00823325" w:rsidRDefault="00242148" w14:paraId="39A37116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  <w:p w:rsidR="00DA7204" w:rsidP="00823325" w:rsidRDefault="00DA7204" w14:paraId="4DA8075A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  <w:p w:rsidRPr="00D53911" w:rsidR="00DA7204" w:rsidP="00823325" w:rsidRDefault="00DA7204" w14:paraId="424F601A" w14:textId="7824596A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7A26AB45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3885708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360D0514" w14:textId="0B312F6D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1583CB98" w14:textId="78F51314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14E1459D" w14:textId="6CE9E617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00932A63" w14:textId="642CFC0F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242148" w:rsidTr="1B34C201" w14:paraId="61BC1F0B" w14:textId="28CDCE84">
        <w:trPr>
          <w:trHeight w:val="510"/>
        </w:trPr>
        <w:tc>
          <w:tcPr>
            <w:tcW w:w="2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F04" w:rsidP="00C45F04" w:rsidRDefault="00242148" w14:paraId="14B377D4" w14:noSpellErr="1" w14:textId="5649309C">
            <w:pPr>
              <w:spacing w:after="0" w:line="240" w:lineRule="auto"/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</w:pPr>
            <w:r w:rsidRPr="1B34C201" w:rsidR="00242148">
              <w:rPr>
                <w:rFonts w:ascii="Franklin Gothic Book" w:hAnsi="Franklin Gothic Book" w:eastAsia="Times New Roman" w:cs="Calibri"/>
                <w:color w:val="000000" w:themeColor="text1" w:themeTint="FF" w:themeShade="FF"/>
                <w:sz w:val="20"/>
                <w:szCs w:val="20"/>
                <w:lang w:eastAsia="fr-CA"/>
              </w:rPr>
              <w:t xml:space="preserve">Audiologie </w:t>
            </w:r>
          </w:p>
          <w:p w:rsidRPr="00242148" w:rsidR="00242148" w:rsidP="00823325" w:rsidRDefault="00242148" w14:paraId="2A424036" w14:noSpellErr="1" w14:textId="3A1EF5CB">
            <w:pPr>
              <w:spacing w:after="12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1B34C201" w:rsidR="00242148">
              <w:rPr>
                <w:rFonts w:ascii="Franklin Gothic Book" w:hAnsi="Franklin Gothic Book" w:eastAsia="Times New Roman" w:cs="Calibri"/>
                <w:color w:val="000000" w:themeColor="text1" w:themeTint="FF" w:themeShade="FF"/>
                <w:sz w:val="20"/>
                <w:szCs w:val="20"/>
                <w:lang w:eastAsia="fr-CA"/>
              </w:rPr>
              <w:t>(</w:t>
            </w:r>
            <w:proofErr w:type="gramStart"/>
            <w:r w:rsidRPr="1B34C201" w:rsidR="00242148">
              <w:rPr>
                <w:rFonts w:ascii="Franklin Gothic Book" w:hAnsi="Franklin Gothic Book" w:eastAsia="Times New Roman" w:cs="Calibri"/>
                <w:i w:val="1"/>
                <w:iCs w:val="1"/>
                <w:color w:val="000000" w:themeColor="text1" w:themeTint="FF" w:themeShade="FF"/>
                <w:sz w:val="20"/>
                <w:szCs w:val="20"/>
                <w:lang w:eastAsia="fr-CA"/>
              </w:rPr>
              <w:t>s’il porte un appareil, le spécifier</w:t>
            </w:r>
            <w:proofErr w:type="gramEnd"/>
            <w:r w:rsidRPr="1B34C201" w:rsidR="00242148">
              <w:rPr>
                <w:rFonts w:ascii="Franklin Gothic Book" w:hAnsi="Franklin Gothic Book" w:eastAsia="Times New Roman" w:cs="Calibri"/>
                <w:color w:val="000000" w:themeColor="text1" w:themeTint="FF" w:themeShade="FF"/>
                <w:sz w:val="20"/>
                <w:szCs w:val="20"/>
                <w:lang w:eastAsia="fr-CA"/>
              </w:rPr>
              <w:t>)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4AA62744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633D38C3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911" w:rsidR="00242148" w:rsidP="00823325" w:rsidRDefault="00242148" w14:paraId="3512CCEE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911" w:rsidR="00242148" w:rsidP="00823325" w:rsidRDefault="00242148" w14:paraId="3EB7819B" w14:textId="78356FE6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20F3FF50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4B965809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0E552021" w14:textId="2CCEC775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612FB6F5" w14:textId="13C69E96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0B87064B" w14:textId="45BE941E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7A785A6B" w14:textId="3B452282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242148" w:rsidTr="1B34C201" w14:paraId="44D19A15" w14:textId="7631B69D">
        <w:trPr>
          <w:trHeight w:val="510"/>
        </w:trPr>
        <w:tc>
          <w:tcPr>
            <w:tcW w:w="210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242148" w:rsidR="00242148" w:rsidP="00823325" w:rsidRDefault="00242148" w14:paraId="08FFD7AB" w14:textId="77777777">
            <w:pPr>
              <w:spacing w:after="12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Optométrie et/ou ophtalmologie</w:t>
            </w:r>
          </w:p>
        </w:tc>
        <w:tc>
          <w:tcPr>
            <w:tcW w:w="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5A017976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6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059D8281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27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D53911" w:rsidR="00242148" w:rsidP="00823325" w:rsidRDefault="00242148" w14:paraId="6DD0A38F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53911" w:rsidR="00242148" w:rsidP="00823325" w:rsidRDefault="00242148" w14:paraId="06A45227" w14:textId="121C96C4">
            <w:pPr>
              <w:spacing w:after="0" w:line="240" w:lineRule="auto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68F059FD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911" w:rsidR="00242148" w:rsidP="00FF100C" w:rsidRDefault="00242148" w14:paraId="67B9251C" w14:textId="77777777">
            <w:pPr>
              <w:spacing w:after="0" w:line="240" w:lineRule="auto"/>
              <w:jc w:val="center"/>
              <w:rPr>
                <w:rFonts w:ascii="Franklin Gothic Book" w:hAnsi="Franklin Gothic Book" w:eastAsia="Times New Roman" w:cs="Times New Roman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0A72C146" w14:textId="6649A65F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29626624" w14:textId="32807FDA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3998921A" w14:textId="06B592E9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  <w:tc>
          <w:tcPr>
            <w:tcW w:w="8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D53911" w:rsidR="00242148" w:rsidP="00FF100C" w:rsidRDefault="00242148" w14:paraId="6C37914E" w14:textId="7ED19768">
            <w:pPr>
              <w:spacing w:after="0" w:line="240" w:lineRule="auto"/>
              <w:jc w:val="center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D53911">
              <w:rPr>
                <w:rFonts w:ascii="Segoe UI Symbol" w:hAnsi="Segoe UI Symbol" w:eastAsia="Times New Roman" w:cs="Segoe UI Symbol"/>
                <w:color w:val="000000"/>
                <w:sz w:val="20"/>
                <w:szCs w:val="20"/>
                <w:lang w:eastAsia="fr-CA"/>
              </w:rPr>
              <w:t>❑</w:t>
            </w:r>
          </w:p>
        </w:tc>
      </w:tr>
      <w:tr w:rsidRPr="00242148" w:rsidR="00A836BC" w:rsidTr="1B34C201" w14:paraId="102EF951" w14:textId="77777777">
        <w:trPr>
          <w:trHeight w:val="510"/>
        </w:trPr>
        <w:tc>
          <w:tcPr>
            <w:tcW w:w="1417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242148" w:rsidR="00A836BC" w:rsidP="006E3009" w:rsidRDefault="00A836BC" w14:paraId="4D06927F" w14:textId="68BF6045">
            <w:pPr>
              <w:spacing w:after="120" w:line="240" w:lineRule="auto"/>
              <w:rPr>
                <w:rFonts w:ascii="Franklin Gothic Book" w:hAnsi="Franklin Gothic Book" w:eastAsia="Times New Roman" w:cs="Segoe UI Symbol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Orthophonie</w:t>
            </w:r>
            <w:r w:rsidR="006E3009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 xml:space="preserve"> : </w:t>
            </w:r>
            <w:r w:rsidRPr="00242148">
              <w:rPr>
                <w:rFonts w:ascii="Franklin Gothic Book" w:hAnsi="Franklin Gothic Book" w:eastAsia="Times New Roman" w:cs="Calibri"/>
                <w:i/>
                <w:iCs/>
                <w:color w:val="000000"/>
                <w:sz w:val="20"/>
                <w:szCs w:val="20"/>
                <w:lang w:eastAsia="fr-CA"/>
              </w:rPr>
              <w:t>Si votre enfant bénéficie de ce service, merci de compléter le formulaire </w:t>
            </w:r>
            <w:r w:rsidRPr="00242148">
              <w:rPr>
                <w:rFonts w:ascii="Franklin Gothic Book" w:hAnsi="Franklin Gothic Book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fr-CA"/>
              </w:rPr>
              <w:t>: Dépistage : Volet langage</w:t>
            </w:r>
          </w:p>
        </w:tc>
      </w:tr>
      <w:tr w:rsidRPr="00242148" w:rsidR="0091588B" w:rsidTr="1B34C201" w14:paraId="7E9068CE" w14:textId="2ACE494F">
        <w:trPr>
          <w:trHeight w:val="843"/>
        </w:trPr>
        <w:tc>
          <w:tcPr>
            <w:tcW w:w="1417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88B" w:rsidP="00823325" w:rsidRDefault="00A836BC" w14:paraId="27CE2374" w14:textId="77777777">
            <w:pPr>
              <w:spacing w:after="200" w:line="240" w:lineRule="auto"/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</w:pPr>
            <w:r w:rsidRPr="00242148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Commentaires</w:t>
            </w:r>
            <w:r w:rsidRPr="00242148" w:rsidR="0091588B">
              <w:rPr>
                <w:rFonts w:ascii="Franklin Gothic Book" w:hAnsi="Franklin Gothic Book" w:eastAsia="Times New Roman" w:cs="Calibri"/>
                <w:color w:val="000000"/>
                <w:sz w:val="20"/>
                <w:szCs w:val="20"/>
                <w:lang w:eastAsia="fr-CA"/>
              </w:rPr>
              <w:t> :</w:t>
            </w:r>
          </w:p>
          <w:p w:rsidRPr="00242148" w:rsidR="00DA4FBE" w:rsidP="00823325" w:rsidRDefault="00DA4FBE" w14:paraId="46DF2BCC" w14:textId="57949061">
            <w:pPr>
              <w:spacing w:after="200" w:line="240" w:lineRule="auto"/>
              <w:rPr>
                <w:rFonts w:ascii="Franklin Gothic Book" w:hAnsi="Franklin Gothic Book" w:eastAsia="Times New Roman" w:cs="Calibri"/>
                <w:b/>
                <w:bCs/>
                <w:color w:val="000000"/>
                <w:sz w:val="20"/>
                <w:szCs w:val="20"/>
                <w:lang w:eastAsia="fr-CA"/>
              </w:rPr>
            </w:pPr>
          </w:p>
        </w:tc>
      </w:tr>
      <w:tr w:rsidRPr="00242148" w:rsidR="003E6915" w:rsidTr="1B34C201" w14:paraId="786F3C9A" w14:textId="77777777">
        <w:trPr>
          <w:trHeight w:val="310"/>
        </w:trPr>
        <w:tc>
          <w:tcPr>
            <w:tcW w:w="14170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3E6915" w:rsidR="0091588B" w:rsidP="00FF100C" w:rsidRDefault="0091588B" w14:paraId="570F1396" w14:textId="77777777">
            <w:pPr>
              <w:spacing w:after="0" w:line="240" w:lineRule="auto"/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</w:pPr>
            <w:r w:rsidRPr="003E6915">
              <w:rPr>
                <w:rFonts w:ascii="Franklin Gothic Book" w:hAnsi="Franklin Gothic Book" w:eastAsia="Times New Roman" w:cs="Times New Roman"/>
                <w:b/>
                <w:bCs/>
                <w:sz w:val="20"/>
                <w:szCs w:val="20"/>
                <w:lang w:eastAsia="fr-CA"/>
              </w:rPr>
              <w:t>Mesures de soutien</w:t>
            </w:r>
          </w:p>
        </w:tc>
      </w:tr>
    </w:tbl>
    <w:tbl>
      <w:tblPr>
        <w:tblStyle w:val="TableGrid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5812"/>
        <w:gridCol w:w="4819"/>
      </w:tblGrid>
      <w:tr w:rsidRPr="00242148" w:rsidR="0091588B" w:rsidTr="1B34C201" w14:paraId="46C5104F" w14:textId="77777777">
        <w:trPr>
          <w:trHeight w:val="70"/>
        </w:trPr>
        <w:tc>
          <w:tcPr>
            <w:tcW w:w="2127" w:type="dxa"/>
            <w:vMerge w:val="restart"/>
            <w:tcMar/>
          </w:tcPr>
          <w:p w:rsidRPr="00242148" w:rsidR="0091588B" w:rsidRDefault="0063011F" w14:paraId="5E74DB5A" w14:textId="282CAA01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Actuellement, m</w:t>
            </w:r>
            <w:r w:rsidRPr="00242148" w:rsidR="0091588B">
              <w:rPr>
                <w:rFonts w:ascii="Franklin Gothic Book" w:hAnsi="Franklin Gothic Book"/>
                <w:sz w:val="20"/>
                <w:szCs w:val="20"/>
              </w:rPr>
              <w:t xml:space="preserve">on enfant a des besoins nécessitant une attention et/ou services particuliers en </w:t>
            </w:r>
            <w:r w:rsidRPr="00242148" w:rsidR="007F5664">
              <w:rPr>
                <w:rFonts w:ascii="Franklin Gothic Book" w:hAnsi="Franklin Gothic Book"/>
                <w:sz w:val="20"/>
                <w:szCs w:val="20"/>
              </w:rPr>
              <w:t>service</w:t>
            </w:r>
            <w:r w:rsidRPr="00242148" w:rsidR="0091588B">
              <w:rPr>
                <w:rFonts w:ascii="Franklin Gothic Book" w:hAnsi="Franklin Gothic Book"/>
                <w:sz w:val="20"/>
                <w:szCs w:val="20"/>
              </w:rPr>
              <w:t xml:space="preserve"> de garde </w:t>
            </w:r>
            <w:r w:rsidRPr="00242148" w:rsidR="007F5664">
              <w:rPr>
                <w:rFonts w:ascii="Franklin Gothic Book" w:hAnsi="Franklin Gothic Book"/>
                <w:sz w:val="20"/>
                <w:szCs w:val="20"/>
              </w:rPr>
              <w:t>à l’enfance</w:t>
            </w:r>
            <w:r w:rsidR="00D313C2">
              <w:rPr>
                <w:rFonts w:ascii="Franklin Gothic Book" w:hAnsi="Franklin Gothic Book"/>
                <w:sz w:val="20"/>
                <w:szCs w:val="20"/>
              </w:rPr>
              <w:t> :</w:t>
            </w:r>
          </w:p>
        </w:tc>
        <w:tc>
          <w:tcPr>
            <w:tcW w:w="708" w:type="dxa"/>
            <w:tcMar/>
          </w:tcPr>
          <w:p w:rsidRPr="00242148" w:rsidR="0091588B" w:rsidRDefault="0091588B" w14:paraId="440FEBD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709" w:type="dxa"/>
            <w:tcMar/>
          </w:tcPr>
          <w:p w:rsidRPr="00242148" w:rsidR="0091588B" w:rsidRDefault="0091588B" w14:paraId="31D6FF9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Non</w:t>
            </w:r>
          </w:p>
        </w:tc>
        <w:tc>
          <w:tcPr>
            <w:tcW w:w="10631" w:type="dxa"/>
            <w:gridSpan w:val="2"/>
            <w:vMerge w:val="restart"/>
            <w:tcMar/>
          </w:tcPr>
          <w:p w:rsidRPr="00242148" w:rsidR="0091588B" w:rsidRDefault="0091588B" w14:paraId="2017A942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sz w:val="20"/>
                <w:szCs w:val="20"/>
              </w:rPr>
              <w:t xml:space="preserve">Si oui, merci de préciser (nature des besoins, type de soutien offert) : </w:t>
            </w:r>
          </w:p>
        </w:tc>
      </w:tr>
      <w:tr w:rsidRPr="00242148" w:rsidR="0091588B" w:rsidTr="1B34C201" w14:paraId="07D21E9B" w14:textId="77777777">
        <w:trPr>
          <w:trHeight w:val="757"/>
        </w:trPr>
        <w:tc>
          <w:tcPr>
            <w:tcW w:w="2127" w:type="dxa"/>
            <w:vMerge/>
            <w:tcMar/>
          </w:tcPr>
          <w:p w:rsidRPr="00242148" w:rsidR="0091588B" w:rsidRDefault="0091588B" w14:paraId="110F7D8B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08" w:type="dxa"/>
            <w:tcMar/>
            <w:vAlign w:val="center"/>
          </w:tcPr>
          <w:p w:rsidRPr="00FF100C" w:rsidR="0091588B" w:rsidP="00FF100C" w:rsidRDefault="00D53911" w14:paraId="1A5004FB" w14:textId="7CD6D5CA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sz w:val="20"/>
                <w:szCs w:val="20"/>
              </w:rPr>
              <w:t>q</w:t>
            </w:r>
          </w:p>
        </w:tc>
        <w:tc>
          <w:tcPr>
            <w:tcW w:w="709" w:type="dxa"/>
            <w:tcMar/>
            <w:vAlign w:val="center"/>
          </w:tcPr>
          <w:p w:rsidRPr="00FF100C" w:rsidR="0091588B" w:rsidP="00FF100C" w:rsidRDefault="00FF100C" w14:paraId="0ADBCF9A" w14:textId="556DBEF4">
            <w:pPr>
              <w:pStyle w:val="NormalWeb"/>
              <w:spacing w:before="0" w:beforeAutospacing="0" w:after="0" w:afterAutospacing="0"/>
              <w:jc w:val="center"/>
              <w:rPr>
                <w:rFonts w:ascii="Franklin Gothic Book" w:hAnsi="Franklin Gothic Book"/>
                <w:sz w:val="20"/>
                <w:szCs w:val="20"/>
              </w:rPr>
            </w:pPr>
            <w:r w:rsidRPr="00FF100C">
              <w:rPr>
                <w:rFonts w:ascii="Wingdings" w:hAnsi="Wingdings" w:eastAsia="Wingdings" w:cs="Wingdings"/>
                <w:sz w:val="20"/>
                <w:szCs w:val="20"/>
              </w:rPr>
              <w:t>q</w:t>
            </w:r>
          </w:p>
        </w:tc>
        <w:tc>
          <w:tcPr>
            <w:tcW w:w="10631" w:type="dxa"/>
            <w:gridSpan w:val="2"/>
            <w:vMerge/>
            <w:tcMar/>
          </w:tcPr>
          <w:p w:rsidRPr="00242148" w:rsidR="0091588B" w:rsidRDefault="0091588B" w14:paraId="2DB80630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Pr="00242148" w:rsidR="0091588B" w:rsidTr="1B34C201" w14:paraId="733AAF8B" w14:textId="77777777">
        <w:trPr>
          <w:trHeight w:val="267"/>
        </w:trPr>
        <w:tc>
          <w:tcPr>
            <w:tcW w:w="14175" w:type="dxa"/>
            <w:gridSpan w:val="5"/>
            <w:shd w:val="clear" w:color="auto" w:fill="8EAADB" w:themeFill="accent1" w:themeFillTint="99"/>
            <w:tcMar/>
          </w:tcPr>
          <w:p w:rsidRPr="00242148" w:rsidR="0091588B" w:rsidP="00FF100C" w:rsidRDefault="0091588B" w14:paraId="22ECD882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Autres informations pertinentes</w:t>
            </w:r>
          </w:p>
        </w:tc>
      </w:tr>
      <w:tr w:rsidRPr="00242148" w:rsidR="0091588B" w:rsidTr="1B34C201" w14:paraId="6AEC1931" w14:textId="77777777">
        <w:tc>
          <w:tcPr>
            <w:tcW w:w="14175" w:type="dxa"/>
            <w:gridSpan w:val="5"/>
            <w:tcMar/>
          </w:tcPr>
          <w:p w:rsidRPr="00242148" w:rsidR="0091588B" w:rsidRDefault="0091588B" w14:paraId="2D6D49CE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sz w:val="20"/>
                <w:szCs w:val="20"/>
              </w:rPr>
              <w:t>Y a-t-il d’autres informations que vous souhaitez nous communiquer au sujet de votre enfant?</w:t>
            </w:r>
          </w:p>
          <w:p w:rsidR="0091588B" w:rsidRDefault="0091588B" w14:paraId="54B5234D" w14:textId="1717A16B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Pr="00242148" w:rsidR="00DA4FBE" w:rsidRDefault="00DA4FBE" w14:paraId="00984D6F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="00F257F4" w:rsidRDefault="00F257F4" w14:paraId="2EC42512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Pr="00242148" w:rsidR="00DA4FBE" w:rsidRDefault="00DA4FBE" w14:paraId="4418150B" w14:textId="5826AB9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Pr="00242148" w:rsidR="007F5664" w:rsidTr="1B34C201" w14:paraId="5B14220C" w14:textId="77777777">
        <w:tc>
          <w:tcPr>
            <w:tcW w:w="14175" w:type="dxa"/>
            <w:gridSpan w:val="5"/>
            <w:shd w:val="clear" w:color="auto" w:fill="8EAADB" w:themeFill="accent1" w:themeFillTint="99"/>
            <w:tcMar/>
          </w:tcPr>
          <w:p w:rsidRPr="00242148" w:rsidR="007F5664" w:rsidP="00D53911" w:rsidRDefault="007F5664" w14:paraId="7E8F509A" w14:textId="77777777">
            <w:pPr>
              <w:pStyle w:val="NormalWeb"/>
              <w:spacing w:before="0" w:beforeAutospacing="0" w:after="6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242148">
              <w:rPr>
                <w:rFonts w:ascii="Franklin Gothic Book" w:hAnsi="Franklin Gothic Book"/>
                <w:b/>
                <w:bCs/>
                <w:sz w:val="20"/>
                <w:szCs w:val="20"/>
              </w:rPr>
              <w:t>Autorisation de communiquer</w:t>
            </w:r>
          </w:p>
        </w:tc>
      </w:tr>
      <w:tr w:rsidRPr="00D53911" w:rsidR="007F5664" w:rsidTr="1B34C201" w14:paraId="7F0F448D" w14:textId="77777777">
        <w:trPr>
          <w:trHeight w:val="258"/>
        </w:trPr>
        <w:tc>
          <w:tcPr>
            <w:tcW w:w="9356" w:type="dxa"/>
            <w:gridSpan w:val="4"/>
            <w:tcMar/>
          </w:tcPr>
          <w:p w:rsidRPr="00BC3DD1" w:rsidR="007F5664" w:rsidP="00D53911" w:rsidRDefault="007F5664" w14:paraId="2E6B1B2D" w14:textId="2A22A6EF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BC3DD1">
              <w:rPr>
                <w:rFonts w:ascii="Franklin Gothic Book" w:hAnsi="Franklin Gothic Book"/>
                <w:b/>
                <w:bCs/>
                <w:sz w:val="20"/>
                <w:szCs w:val="20"/>
              </w:rPr>
              <w:t>J’autorise le personnel de l’école à communiquer avec les professionnels pour obtenir des informations</w:t>
            </w:r>
            <w:r w:rsidR="00BC3DD1">
              <w:rPr>
                <w:rFonts w:ascii="Franklin Gothic Book" w:hAnsi="Franklin Gothic Book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Mar/>
          </w:tcPr>
          <w:p w:rsidRPr="00BC3DD1" w:rsidR="007F5664" w:rsidP="00D53911" w:rsidRDefault="00D53911" w14:paraId="5DFE47A4" w14:textId="359E27C7">
            <w:pPr>
              <w:pStyle w:val="NormalWeb"/>
              <w:spacing w:before="60" w:beforeAutospacing="0" w:after="6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BC3DD1">
              <w:rPr>
                <w:rFonts w:ascii="Wingdings" w:hAnsi="Wingdings" w:eastAsia="Wingdings" w:cs="Wingdings"/>
                <w:sz w:val="22"/>
                <w:szCs w:val="22"/>
              </w:rPr>
              <w:t>q</w:t>
            </w:r>
            <w:r w:rsidRPr="00BC3DD1" w:rsidR="0089082D">
              <w:rPr>
                <w:rFonts w:ascii="Franklin Gothic Book" w:hAnsi="Franklin Gothic Book" w:cs="Segoe UI Symbol"/>
                <w:color w:val="000000"/>
                <w:sz w:val="22"/>
                <w:szCs w:val="22"/>
              </w:rPr>
              <w:t xml:space="preserve"> </w:t>
            </w:r>
            <w:r w:rsidRPr="00BC3DD1" w:rsidR="007F5664">
              <w:rPr>
                <w:rFonts w:ascii="Franklin Gothic Book" w:hAnsi="Franklin Gothic Book"/>
                <w:sz w:val="22"/>
                <w:szCs w:val="22"/>
                <w:lang w:val="fr-FR"/>
              </w:rPr>
              <w:t xml:space="preserve">Oui  </w:t>
            </w:r>
            <w:r w:rsidRPr="00BC3DD1" w:rsidR="0089082D">
              <w:rPr>
                <w:rFonts w:ascii="Franklin Gothic Book" w:hAnsi="Franklin Gothic Book" w:eastAsia="MS Gothic"/>
                <w:sz w:val="22"/>
                <w:szCs w:val="22"/>
                <w:lang w:val="fr-FR"/>
              </w:rPr>
              <w:t xml:space="preserve"> </w:t>
            </w:r>
            <w:r w:rsidRPr="00BC3DD1">
              <w:rPr>
                <w:rFonts w:ascii="Wingdings" w:hAnsi="Wingdings" w:eastAsia="Wingdings" w:cs="Wingdings"/>
                <w:sz w:val="22"/>
                <w:szCs w:val="22"/>
              </w:rPr>
              <w:t>q</w:t>
            </w:r>
            <w:r w:rsidRPr="00BC3DD1" w:rsidR="0089082D">
              <w:rPr>
                <w:rFonts w:ascii="Franklin Gothic Book" w:hAnsi="Franklin Gothic Book" w:cs="Segoe UI Symbol"/>
                <w:color w:val="000000"/>
                <w:sz w:val="22"/>
                <w:szCs w:val="22"/>
              </w:rPr>
              <w:t xml:space="preserve"> </w:t>
            </w:r>
            <w:r w:rsidRPr="00BC3DD1" w:rsidR="007F5664">
              <w:rPr>
                <w:rFonts w:ascii="Franklin Gothic Book" w:hAnsi="Franklin Gothic Book"/>
                <w:sz w:val="22"/>
                <w:szCs w:val="22"/>
                <w:lang w:val="fr-FR"/>
              </w:rPr>
              <w:t>Non</w:t>
            </w:r>
          </w:p>
        </w:tc>
      </w:tr>
      <w:tr w:rsidRPr="00242148" w:rsidR="00281585" w:rsidTr="1B34C201" w14:paraId="68DF13B7" w14:textId="77777777">
        <w:tc>
          <w:tcPr>
            <w:tcW w:w="14175" w:type="dxa"/>
            <w:gridSpan w:val="5"/>
            <w:tcMar/>
          </w:tcPr>
          <w:p w:rsidRPr="00242148" w:rsidR="00281585" w:rsidP="00281585" w:rsidRDefault="00281585" w14:paraId="5008AE8A" w14:textId="77777777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</w:p>
          <w:p w:rsidRPr="00242148" w:rsidR="00281585" w:rsidP="00281585" w:rsidRDefault="009B5364" w14:paraId="781CB4D4" w14:textId="0174B75D">
            <w:pPr>
              <w:pStyle w:val="NormalWeb"/>
              <w:spacing w:before="0" w:beforeAutospacing="0" w:after="0" w:afterAutospacing="0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Style w:val="normaltextrun"/>
                <w:rFonts w:ascii="Franklin Gothic Book" w:hAnsi="Franklin Gothic Book"/>
                <w:color w:val="000000"/>
                <w:sz w:val="20"/>
                <w:szCs w:val="20"/>
                <w:shd w:val="clear" w:color="auto" w:fill="FFFFFF"/>
              </w:rPr>
              <w:t>Signature(s) du titulaire (s) de l’autorité parentale : </w:t>
            </w:r>
            <w:r w:rsidRPr="00242148" w:rsidR="00281585">
              <w:rPr>
                <w:rFonts w:ascii="Franklin Gothic Book" w:hAnsi="Franklin Gothic Book"/>
                <w:sz w:val="20"/>
                <w:szCs w:val="20"/>
              </w:rPr>
              <w:t>_____________________________________________        _______________________________________________</w:t>
            </w:r>
          </w:p>
          <w:p w:rsidRPr="00242148" w:rsidR="00281585" w:rsidP="1B34C201" w:rsidRDefault="00E06C73" w14:paraId="00521AE9" w14:textId="57E1397F" w14:noSpellErr="1">
            <w:pPr>
              <w:pStyle w:val="NormalWeb"/>
              <w:tabs>
                <w:tab w:val="left" w:pos="13125"/>
              </w:tabs>
              <w:spacing w:before="0" w:beforeAutospacing="off" w:after="0" w:afterAutospacing="off"/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ab/>
            </w:r>
          </w:p>
        </w:tc>
      </w:tr>
    </w:tbl>
    <w:p w:rsidR="00FF100C" w:rsidP="00FF100C" w:rsidRDefault="00FF100C" w14:paraId="7E076075" w14:textId="77777777">
      <w:pPr>
        <w:tabs>
          <w:tab w:val="left" w:pos="13027"/>
        </w:tabs>
        <w:rPr>
          <w:rFonts w:ascii="Franklin Gothic Book" w:hAnsi="Franklin Gothic Book"/>
          <w:sz w:val="20"/>
          <w:szCs w:val="20"/>
        </w:rPr>
      </w:pPr>
    </w:p>
    <w:sectPr w:rsidR="00FF100C" w:rsidSect="0089082D">
      <w:footerReference w:type="default" r:id="rId11"/>
      <w:type w:val="continuous"/>
      <w:pgSz w:w="15840" w:h="12240" w:orient="landscape"/>
      <w:pgMar w:top="567" w:right="720" w:bottom="720" w:left="720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876E5" w:rsidP="00560099" w:rsidRDefault="00A876E5" w14:paraId="540A2944" w14:textId="77777777">
      <w:pPr>
        <w:spacing w:after="0" w:line="240" w:lineRule="auto"/>
      </w:pPr>
      <w:r>
        <w:separator/>
      </w:r>
    </w:p>
  </w:endnote>
  <w:endnote w:type="continuationSeparator" w:id="0">
    <w:p w:rsidR="00A876E5" w:rsidP="00560099" w:rsidRDefault="00A876E5" w14:paraId="72272E8F" w14:textId="77777777">
      <w:pPr>
        <w:spacing w:after="0" w:line="240" w:lineRule="auto"/>
      </w:pPr>
      <w:r>
        <w:continuationSeparator/>
      </w:r>
    </w:p>
  </w:endnote>
  <w:endnote w:type="continuationNotice" w:id="1">
    <w:p w:rsidR="00A876E5" w:rsidRDefault="00A876E5" w14:paraId="73AA320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35E40" w:rsidRDefault="00FF100C" w14:paraId="3EADDFBB" w14:textId="2F6CD1B1" w14:noSpellErr="1">
    <w:pPr>
      <w:pStyle w:val="Footer"/>
    </w:pPr>
    <w:r>
      <w:rPr>
        <w:rFonts w:ascii="Franklin Gothic Book" w:hAnsi="Franklin Gothic Book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891B557" wp14:editId="220A5A5B">
          <wp:simplePos x="0" y="0"/>
          <wp:positionH relativeFrom="column">
            <wp:posOffset>7889921</wp:posOffset>
          </wp:positionH>
          <wp:positionV relativeFrom="paragraph">
            <wp:posOffset>-181610</wp:posOffset>
          </wp:positionV>
          <wp:extent cx="1070082" cy="458470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21" cy="46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876E5" w:rsidP="00560099" w:rsidRDefault="00A876E5" w14:paraId="101891B0" w14:textId="77777777">
      <w:pPr>
        <w:spacing w:after="0" w:line="240" w:lineRule="auto"/>
      </w:pPr>
      <w:r>
        <w:separator/>
      </w:r>
    </w:p>
  </w:footnote>
  <w:footnote w:type="continuationSeparator" w:id="0">
    <w:p w:rsidR="00A876E5" w:rsidP="00560099" w:rsidRDefault="00A876E5" w14:paraId="3AB0F198" w14:textId="77777777">
      <w:pPr>
        <w:spacing w:after="0" w:line="240" w:lineRule="auto"/>
      </w:pPr>
      <w:r>
        <w:continuationSeparator/>
      </w:r>
    </w:p>
  </w:footnote>
  <w:footnote w:type="continuationNotice" w:id="1">
    <w:p w:rsidR="00A876E5" w:rsidRDefault="00A876E5" w14:paraId="45D511B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506DD"/>
    <w:multiLevelType w:val="multilevel"/>
    <w:tmpl w:val="FCE8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29103B"/>
    <w:multiLevelType w:val="hybridMultilevel"/>
    <w:tmpl w:val="C3E849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2D45"/>
    <w:multiLevelType w:val="hybridMultilevel"/>
    <w:tmpl w:val="D44AAF18"/>
    <w:lvl w:ilvl="0" w:tplc="FFA2B2AC">
      <w:start w:val="1"/>
      <w:numFmt w:val="bullet"/>
      <w:lvlText w:val=""/>
      <w:lvlJc w:val="left"/>
      <w:pPr>
        <w:ind w:left="-1065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-345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375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</w:abstractNum>
  <w:abstractNum w:abstractNumId="3" w15:restartNumberingAfterBreak="0">
    <w:nsid w:val="1EBD6D0F"/>
    <w:multiLevelType w:val="multilevel"/>
    <w:tmpl w:val="3D90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F60100A"/>
    <w:multiLevelType w:val="multilevel"/>
    <w:tmpl w:val="1E7A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E986132"/>
    <w:multiLevelType w:val="multilevel"/>
    <w:tmpl w:val="F1D4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4E05F9A"/>
    <w:multiLevelType w:val="hybridMultilevel"/>
    <w:tmpl w:val="BDCCB41E"/>
    <w:lvl w:ilvl="0" w:tplc="FFA2B2AC">
      <w:start w:val="1"/>
      <w:numFmt w:val="bullet"/>
      <w:lvlText w:val=""/>
      <w:lvlJc w:val="left"/>
      <w:pPr>
        <w:ind w:left="360" w:hanging="360"/>
      </w:pPr>
      <w:rPr>
        <w:rFonts w:hint="default" w:ascii="Wingdings" w:hAnsi="Wingdings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00306812">
    <w:abstractNumId w:val="1"/>
  </w:num>
  <w:num w:numId="2" w16cid:durableId="591164629">
    <w:abstractNumId w:val="4"/>
  </w:num>
  <w:num w:numId="3" w16cid:durableId="891693925">
    <w:abstractNumId w:val="5"/>
  </w:num>
  <w:num w:numId="4" w16cid:durableId="2085755489">
    <w:abstractNumId w:val="3"/>
  </w:num>
  <w:num w:numId="5" w16cid:durableId="373191467">
    <w:abstractNumId w:val="0"/>
  </w:num>
  <w:num w:numId="6" w16cid:durableId="1539389875">
    <w:abstractNumId w:val="2"/>
  </w:num>
  <w:num w:numId="7" w16cid:durableId="85611945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6F"/>
    <w:rsid w:val="0000244B"/>
    <w:rsid w:val="00052666"/>
    <w:rsid w:val="000975DF"/>
    <w:rsid w:val="000D2256"/>
    <w:rsid w:val="000E087F"/>
    <w:rsid w:val="000F4577"/>
    <w:rsid w:val="00101CC3"/>
    <w:rsid w:val="0012259D"/>
    <w:rsid w:val="00176C4D"/>
    <w:rsid w:val="00180ABE"/>
    <w:rsid w:val="001964F2"/>
    <w:rsid w:val="001E3E53"/>
    <w:rsid w:val="001F42FC"/>
    <w:rsid w:val="001F6F89"/>
    <w:rsid w:val="0021503D"/>
    <w:rsid w:val="00226CC0"/>
    <w:rsid w:val="00235202"/>
    <w:rsid w:val="00242148"/>
    <w:rsid w:val="00247177"/>
    <w:rsid w:val="00281256"/>
    <w:rsid w:val="00281585"/>
    <w:rsid w:val="002B2529"/>
    <w:rsid w:val="00340B44"/>
    <w:rsid w:val="003C38A6"/>
    <w:rsid w:val="003D456B"/>
    <w:rsid w:val="003E6915"/>
    <w:rsid w:val="00421C77"/>
    <w:rsid w:val="00496751"/>
    <w:rsid w:val="004C078B"/>
    <w:rsid w:val="00517565"/>
    <w:rsid w:val="00560099"/>
    <w:rsid w:val="00580EEB"/>
    <w:rsid w:val="00593C68"/>
    <w:rsid w:val="005A39CD"/>
    <w:rsid w:val="0063011F"/>
    <w:rsid w:val="00641F1F"/>
    <w:rsid w:val="00652FA5"/>
    <w:rsid w:val="0065614D"/>
    <w:rsid w:val="006B31F5"/>
    <w:rsid w:val="006E3009"/>
    <w:rsid w:val="0077473F"/>
    <w:rsid w:val="007F5664"/>
    <w:rsid w:val="00823325"/>
    <w:rsid w:val="00827769"/>
    <w:rsid w:val="00853129"/>
    <w:rsid w:val="00856D81"/>
    <w:rsid w:val="00881BE6"/>
    <w:rsid w:val="0089082D"/>
    <w:rsid w:val="008C54D0"/>
    <w:rsid w:val="008D5726"/>
    <w:rsid w:val="008F00A7"/>
    <w:rsid w:val="0091588B"/>
    <w:rsid w:val="00926584"/>
    <w:rsid w:val="00982FA0"/>
    <w:rsid w:val="009B5364"/>
    <w:rsid w:val="009B7CCE"/>
    <w:rsid w:val="009B7E83"/>
    <w:rsid w:val="009C056B"/>
    <w:rsid w:val="009C77F3"/>
    <w:rsid w:val="009D4275"/>
    <w:rsid w:val="009E47A0"/>
    <w:rsid w:val="00A50404"/>
    <w:rsid w:val="00A55571"/>
    <w:rsid w:val="00A836BC"/>
    <w:rsid w:val="00A876E5"/>
    <w:rsid w:val="00AA0903"/>
    <w:rsid w:val="00B33E59"/>
    <w:rsid w:val="00B417EF"/>
    <w:rsid w:val="00BB75D1"/>
    <w:rsid w:val="00BC3DD1"/>
    <w:rsid w:val="00BC46FA"/>
    <w:rsid w:val="00BD1BA4"/>
    <w:rsid w:val="00C04DA7"/>
    <w:rsid w:val="00C40C6F"/>
    <w:rsid w:val="00C45F04"/>
    <w:rsid w:val="00C54962"/>
    <w:rsid w:val="00C54C3F"/>
    <w:rsid w:val="00CB3D77"/>
    <w:rsid w:val="00CC06DD"/>
    <w:rsid w:val="00CD0075"/>
    <w:rsid w:val="00CD24AB"/>
    <w:rsid w:val="00CD5548"/>
    <w:rsid w:val="00D101D3"/>
    <w:rsid w:val="00D313C2"/>
    <w:rsid w:val="00D4752D"/>
    <w:rsid w:val="00D53911"/>
    <w:rsid w:val="00DA4FBE"/>
    <w:rsid w:val="00DA7204"/>
    <w:rsid w:val="00DF3A51"/>
    <w:rsid w:val="00E02076"/>
    <w:rsid w:val="00E06C73"/>
    <w:rsid w:val="00E35BA1"/>
    <w:rsid w:val="00E477DB"/>
    <w:rsid w:val="00ED0E08"/>
    <w:rsid w:val="00ED585A"/>
    <w:rsid w:val="00F206CE"/>
    <w:rsid w:val="00F257F4"/>
    <w:rsid w:val="00F35E40"/>
    <w:rsid w:val="00F6509E"/>
    <w:rsid w:val="00FE7DAF"/>
    <w:rsid w:val="00FF100C"/>
    <w:rsid w:val="1B34C201"/>
    <w:rsid w:val="3466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21BA9D"/>
  <w15:chartTrackingRefBased/>
  <w15:docId w15:val="{BB3010D6-62B8-4DE8-B404-E13B3ECD83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3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CA"/>
    </w:rPr>
  </w:style>
  <w:style w:type="paragraph" w:styleId="Header">
    <w:name w:val="header"/>
    <w:basedOn w:val="Normal"/>
    <w:link w:val="HeaderChar"/>
    <w:uiPriority w:val="99"/>
    <w:unhideWhenUsed/>
    <w:rsid w:val="00560099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60099"/>
  </w:style>
  <w:style w:type="paragraph" w:styleId="Footer">
    <w:name w:val="footer"/>
    <w:basedOn w:val="Normal"/>
    <w:link w:val="FooterChar"/>
    <w:uiPriority w:val="99"/>
    <w:unhideWhenUsed/>
    <w:rsid w:val="00560099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60099"/>
  </w:style>
  <w:style w:type="table" w:styleId="TableGrid">
    <w:name w:val="Table Grid"/>
    <w:basedOn w:val="TableNormal"/>
    <w:uiPriority w:val="39"/>
    <w:rsid w:val="009158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180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756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896">
          <w:marLeft w:val="-5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min_x0020_serveur_x0020_de_x0020_fichiers xmlns="877324b8-0825-478f-8f4b-29d1dfa40cc4" xsi:nil="true"/>
    <TaxCatchAll xmlns="b8d346b4-2fee-4d57-9eb4-a883f72f0a4b" xsi:nil="true"/>
    <Langue_x0028_s_x0029_ xmlns="877324b8-0825-478f-8f4b-29d1dfa40cc4">
      <Value>FR</Value>
    </Langue_x0028_s_x0029_>
    <lf2efe02f64d40b6b7aa8332f8bfc119 xmlns="9097a83b-1f59-4c34-a6f2-a24a60d3d101">
      <Terms xmlns="http://schemas.microsoft.com/office/infopath/2007/PartnerControls"/>
    </lf2efe02f64d40b6b7aa8332f8bfc119>
    <Date_x0020_du_x0020_document xmlns="877324b8-0825-478f-8f4b-29d1dfa40cc4">2025-01-31T14:06:54+00:00</Date_x0020_du_x0020_document>
    <p5ca06f45e2c498f9d7251276987a521 xmlns="9097a83b-1f59-4c34-a6f2-a24a60d3d101">
      <Terms xmlns="http://schemas.microsoft.com/office/infopath/2007/PartnerControls"/>
    </p5ca06f45e2c498f9d7251276987a521>
    <Date_x0020_de_x0020_la_x0020_r_x00e9_union xmlns="877324b8-0825-478f-8f4b-29d1dfa40cc4" xsi:nil="true"/>
    <Nom_x0020_du_x0020_comit_x00e9_ xmlns="877324b8-0825-478f-8f4b-29d1dfa40cc4" xsi:nil="true"/>
    <Intranet xmlns="877324b8-0825-478f-8f4b-29d1dfa40cc4">false</Intranet>
    <gbd54779a51b4a4bbc9388d2c26aa9e0 xmlns="9097a83b-1f59-4c34-a6f2-a24a60d3d101">
      <Terms xmlns="http://schemas.microsoft.com/office/infopath/2007/PartnerControls"/>
    </gbd54779a51b4a4bbc9388d2c26aa9e0>
    <m4e5984edf4f4f5ea61f0083126f0922 xmlns="9097a83b-1f59-4c34-a6f2-a24a60d3d101">
      <Terms xmlns="http://schemas.microsoft.com/office/infopath/2007/PartnerControls"/>
    </m4e5984edf4f4f5ea61f0083126f0922>
    <Type_x0020_d_x0027_acc_x00e8_s xmlns="877324b8-0825-478f-8f4b-29d1dfa40cc4">Hérité</Type_x0020_d_x0027_acc_x00e8_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de réunion" ma:contentTypeID="0x01010057BA3AECBF8B6B4DA35AEABE6B2320CB01009F76CAF6CF2B3E47A3134D2799311F9A" ma:contentTypeVersion="9" ma:contentTypeDescription="Crée un document." ma:contentTypeScope="" ma:versionID="4f1f8c0e6a69f47a533425d3071a7ada">
  <xsd:schema xmlns:xsd="http://www.w3.org/2001/XMLSchema" xmlns:xs="http://www.w3.org/2001/XMLSchema" xmlns:p="http://schemas.microsoft.com/office/2006/metadata/properties" xmlns:ns2="877324b8-0825-478f-8f4b-29d1dfa40cc4" xmlns:ns4="9097a83b-1f59-4c34-a6f2-a24a60d3d101" xmlns:ns5="b8d346b4-2fee-4d57-9eb4-a883f72f0a4b" targetNamespace="http://schemas.microsoft.com/office/2006/metadata/properties" ma:root="true" ma:fieldsID="7c05c2c40f522066dfd51b8054c8f277" ns2:_="" ns4:_="" ns5:_="">
    <xsd:import namespace="877324b8-0825-478f-8f4b-29d1dfa40cc4"/>
    <xsd:import namespace="9097a83b-1f59-4c34-a6f2-a24a60d3d101"/>
    <xsd:import namespace="b8d346b4-2fee-4d57-9eb4-a883f72f0a4b"/>
    <xsd:element name="properties">
      <xsd:complexType>
        <xsd:sequence>
          <xsd:element name="documentManagement">
            <xsd:complexType>
              <xsd:all>
                <xsd:element ref="ns2:Date_x0020_du_x0020_document"/>
                <xsd:element ref="ns2:Intranet" minOccurs="0"/>
                <xsd:element ref="ns4:p5ca06f45e2c498f9d7251276987a521" minOccurs="0"/>
                <xsd:element ref="ns2:Langue_x0028_s_x0029_" minOccurs="0"/>
                <xsd:element ref="ns4:lf2efe02f64d40b6b7aa8332f8bfc119" minOccurs="0"/>
                <xsd:element ref="ns4:gbd54779a51b4a4bbc9388d2c26aa9e0" minOccurs="0"/>
                <xsd:element ref="ns4:m4e5984edf4f4f5ea61f0083126f0922" minOccurs="0"/>
                <xsd:element ref="ns2:Type_x0020_d_x0027_acc_x00e8_s" minOccurs="0"/>
                <xsd:element ref="ns2:Chemin_x0020_serveur_x0020_de_x0020_fichiers" minOccurs="0"/>
                <xsd:element ref="ns5:TaxCatchAll" minOccurs="0"/>
                <xsd:element ref="ns5:TaxCatchAllLabel" minOccurs="0"/>
                <xsd:element ref="ns2:Nom_x0020_du_x0020_comit_x00e9_" minOccurs="0"/>
                <xsd:element ref="ns2:Date_x0020_de_x0020_la_x0020_r_x00e9_un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324b8-0825-478f-8f4b-29d1dfa40cc4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3" ma:displayName="Date du document" ma:default="[today]" ma:description="Date officielle du document" ma:format="DateOnly" ma:internalName="Date_x0020_du_x0020_document" ma:readOnly="false">
      <xsd:simpleType>
        <xsd:restriction base="dms:DateTime"/>
      </xsd:simpleType>
    </xsd:element>
    <xsd:element name="Intranet" ma:index="7" nillable="true" ma:displayName="Intranet" ma:default="0" ma:description="Spécifie si une copie du document est publiée dans l'intranet" ma:internalName="Intranet" ma:readOnly="false">
      <xsd:simpleType>
        <xsd:restriction base="dms:Boolean"/>
      </xsd:simpleType>
    </xsd:element>
    <xsd:element name="Langue_x0028_s_x0029_" ma:index="10" nillable="true" ma:displayName="Langue(s)" ma:default="FR" ma:internalName="Langue_x0028_s_x0029_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R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Type_x0020_d_x0027_acc_x00e8_s" ma:index="18" nillable="true" ma:displayName="Type d'accès" ma:default="Hérité" ma:format="Dropdown" ma:hidden="true" ma:internalName="Type_x0020_d_x0027_acc_x00e8_s" ma:readOnly="false">
      <xsd:simpleType>
        <xsd:restriction base="dms:Choice">
          <xsd:enumeration value="Public"/>
          <xsd:enumeration value="Restreint"/>
          <xsd:enumeration value="Hérité"/>
        </xsd:restriction>
      </xsd:simpleType>
    </xsd:element>
    <xsd:element name="Chemin_x0020_serveur_x0020_de_x0020_fichiers" ma:index="19" nillable="true" ma:displayName="Chemin serveur de fichiers" ma:description="Utilisé seulement pour les documents migrés. Permet de connaître l'ancien chemin d'accès du document lorsqu'il était conservé sur le réseau." ma:hidden="true" ma:internalName="Chemin_x0020_serveur_x0020_de_x0020_fichiers" ma:readOnly="false">
      <xsd:simpleType>
        <xsd:restriction base="dms:Text">
          <xsd:maxLength value="255"/>
        </xsd:restriction>
      </xsd:simpleType>
    </xsd:element>
    <xsd:element name="Nom_x0020_du_x0020_comit_x00e9_" ma:index="24" nillable="true" ma:displayName="Nom du comité" ma:internalName="Nom_x0020_du_x0020_comit_x00e9_" ma:readOnly="false">
      <xsd:simpleType>
        <xsd:restriction base="dms:Text">
          <xsd:maxLength value="255"/>
        </xsd:restriction>
      </xsd:simpleType>
    </xsd:element>
    <xsd:element name="Date_x0020_de_x0020_la_x0020_r_x00e9_union" ma:index="25" nillable="true" ma:displayName="Date de la réunion" ma:format="DateOnly" ma:internalName="Date_x0020_de_x0020_la_x0020_r_x00e9_union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7a83b-1f59-4c34-a6f2-a24a60d3d101" elementFormDefault="qualified">
    <xsd:import namespace="http://schemas.microsoft.com/office/2006/documentManagement/types"/>
    <xsd:import namespace="http://schemas.microsoft.com/office/infopath/2007/PartnerControls"/>
    <xsd:element name="p5ca06f45e2c498f9d7251276987a521" ma:index="8" nillable="true" ma:taxonomy="true" ma:internalName="p5ca06f45e2c498f9d7251276987a521" ma:taxonomyFieldName="Type_x0020_de_x0020_document" ma:displayName="Type de document" ma:readOnly="false" ma:fieldId="{95ca06f4-5e2c-498f-9d72-51276987a521}" ma:sspId="1685f5eb-3af1-48c2-bf56-ca3d959594a8" ma:termSetId="dfdb7a8a-e5be-4983-8326-831b3907f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2efe02f64d40b6b7aa8332f8bfc119" ma:index="11" nillable="true" ma:taxonomy="true" ma:internalName="lf2efe02f64d40b6b7aa8332f8bfc119" ma:taxonomyFieldName="Ann_x00e9_e_x0020_scolaire" ma:displayName="Année scolaire" ma:readOnly="false" ma:fieldId="{5f2efe02-f64d-40b6-b7aa-8332f8bfc119}" ma:sspId="1685f5eb-3af1-48c2-bf56-ca3d959594a8" ma:termSetId="cd19dc14-21f5-45a9-ac88-d218c4d61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d54779a51b4a4bbc9388d2c26aa9e0" ma:index="13" nillable="true" ma:taxonomy="true" ma:internalName="gbd54779a51b4a4bbc9388d2c26aa9e0" ma:taxonomyFieldName="Classification" ma:displayName="Classification" ma:readOnly="false" ma:fieldId="{0bd54779-a51b-4a4b-bc93-88d2c26aa9e0}" ma:sspId="1685f5eb-3af1-48c2-bf56-ca3d959594a8" ma:termSetId="c46e4119-82be-4398-b43e-e99c32974d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e5984edf4f4f5ea61f0083126f0922" ma:index="15" nillable="true" ma:taxonomy="true" ma:internalName="m4e5984edf4f4f5ea61f0083126f0922" ma:taxonomyFieldName="_x00c9_tablissement_x0028_s_x0029_" ma:displayName="Établissement(s)" ma:readOnly="false" ma:fieldId="{64e5984e-df4f-4f5e-a61f-0083126f0922}" ma:sspId="1685f5eb-3af1-48c2-bf56-ca3d959594a8" ma:termSetId="dc57d9d4-199c-47b4-9ff3-f22dee998b1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46b4-2fee-4d57-9eb4-a883f72f0a4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77294bc-2587-4a97-983c-549e20cc6e1b}" ma:internalName="TaxCatchAll" ma:showField="CatchAllData" ma:web="9097a83b-1f59-4c34-a6f2-a24a60d3d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77294bc-2587-4a97-983c-549e20cc6e1b}" ma:internalName="TaxCatchAllLabel" ma:readOnly="true" ma:showField="CatchAllDataLabel" ma:web="9097a83b-1f59-4c34-a6f2-a24a60d3d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6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99575-1823-4CA2-A36F-74B49757A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35522-B278-4C49-B782-7A2A1FE1C4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B615A7-5ED2-4D15-9990-2EBD13AE1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E0B189-B24D-444E-913C-DD00BD5F93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Perreault</dc:creator>
  <cp:keywords/>
  <dc:description/>
  <cp:lastModifiedBy>Noemie Harvey</cp:lastModifiedBy>
  <cp:revision>24</cp:revision>
  <dcterms:created xsi:type="dcterms:W3CDTF">2025-01-23T00:38:00Z</dcterms:created>
  <dcterms:modified xsi:type="dcterms:W3CDTF">2025-01-31T16:35:16Z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0x01010057BA3AECBF8B6B4DA35AEABE6B2320CB01009F76CAF6CF2B3E47A3134D2799311F9A</vt:lpwstr>
  </property>
  <property fmtid="{D5CDD505-2E9C-101B-9397-08002B2CF9AE}" pid="3" name="Type de document">
    <vt:lpwstr/>
  </property>
  <property fmtid="{D5CDD505-2E9C-101B-9397-08002B2CF9AE}" pid="4" name="Établissement(s)">
    <vt:lpwstr/>
  </property>
  <property fmtid="{D5CDD505-2E9C-101B-9397-08002B2CF9AE}" pid="5" name="Classification">
    <vt:lpwstr/>
  </property>
  <property fmtid="{D5CDD505-2E9C-101B-9397-08002B2CF9AE}" pid="6" name="Année scolaire">
    <vt:lpwstr/>
  </property>
</Properties>
</file>